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14" w:rsidRDefault="00594F14" w:rsidP="00594F1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57D2">
        <w:rPr>
          <w:rFonts w:ascii="Times New Roman" w:hAnsi="Times New Roman" w:cs="Times New Roman"/>
          <w:b/>
          <w:sz w:val="28"/>
          <w:szCs w:val="28"/>
        </w:rPr>
        <w:t xml:space="preserve">HASIL LAPORAN TRIWULAN TENTANG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KEJADIAN </w:t>
      </w:r>
      <w:r w:rsidRPr="006157D2">
        <w:rPr>
          <w:rFonts w:ascii="Times New Roman" w:hAnsi="Times New Roman" w:cs="Times New Roman"/>
          <w:b/>
          <w:sz w:val="28"/>
          <w:szCs w:val="28"/>
        </w:rPr>
        <w:t>HAIS DAN AUDIT TENTANG KEPATUHAN DI RSJD SURAKARTA</w:t>
      </w:r>
    </w:p>
    <w:p w:rsidR="00594F14" w:rsidRDefault="00594F14" w:rsidP="00594F1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4F14" w:rsidRDefault="00594F14" w:rsidP="00594F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Kejadian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surveilen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tentang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HAIs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RSJD </w:t>
      </w:r>
      <w:proofErr w:type="spellStart"/>
      <w:r w:rsidR="00D72AC3">
        <w:rPr>
          <w:rFonts w:ascii="Times New Roman" w:hAnsi="Times New Roman" w:cs="Times New Roman"/>
          <w:b/>
          <w:sz w:val="28"/>
          <w:szCs w:val="28"/>
          <w:lang w:val="en-US"/>
        </w:rPr>
        <w:t>Bulan</w:t>
      </w:r>
      <w:proofErr w:type="spellEnd"/>
      <w:r w:rsidR="00D72A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72AC3">
        <w:rPr>
          <w:rFonts w:ascii="Times New Roman" w:hAnsi="Times New Roman" w:cs="Times New Roman"/>
          <w:b/>
          <w:sz w:val="28"/>
          <w:szCs w:val="28"/>
          <w:lang w:val="en-US"/>
        </w:rPr>
        <w:t>Januari-Maret</w:t>
      </w:r>
      <w:proofErr w:type="spellEnd"/>
      <w:r w:rsidR="00D72A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2017</w:t>
      </w:r>
    </w:p>
    <w:p w:rsidR="00594F14" w:rsidRDefault="00594F14" w:rsidP="00594F14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4F14" w:rsidRPr="00594F14" w:rsidRDefault="00F53DBC" w:rsidP="00F53DB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kejadian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HAIs</w:t>
      </w:r>
    </w:p>
    <w:tbl>
      <w:tblPr>
        <w:tblStyle w:val="TableGrid"/>
        <w:tblW w:w="8820" w:type="dxa"/>
        <w:tblInd w:w="828" w:type="dxa"/>
        <w:tblLayout w:type="fixed"/>
        <w:tblLook w:val="04A0"/>
      </w:tblPr>
      <w:tblGrid>
        <w:gridCol w:w="768"/>
        <w:gridCol w:w="2472"/>
        <w:gridCol w:w="990"/>
        <w:gridCol w:w="1080"/>
        <w:gridCol w:w="990"/>
        <w:gridCol w:w="2520"/>
      </w:tblGrid>
      <w:tr w:rsidR="00594F14" w:rsidTr="00D72AC3">
        <w:tc>
          <w:tcPr>
            <w:tcW w:w="768" w:type="dxa"/>
          </w:tcPr>
          <w:p w:rsidR="00594F14" w:rsidRPr="006468FE" w:rsidRDefault="00594F14" w:rsidP="00646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472" w:type="dxa"/>
          </w:tcPr>
          <w:p w:rsidR="00594F14" w:rsidRPr="006468FE" w:rsidRDefault="00594F14" w:rsidP="00646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646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Kejadian</w:t>
            </w:r>
            <w:proofErr w:type="spellEnd"/>
            <w:r w:rsidRPr="00646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HAIs</w:t>
            </w:r>
          </w:p>
        </w:tc>
        <w:tc>
          <w:tcPr>
            <w:tcW w:w="990" w:type="dxa"/>
          </w:tcPr>
          <w:p w:rsidR="00594F14" w:rsidRPr="006468FE" w:rsidRDefault="00594F14" w:rsidP="00D72A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6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</w:t>
            </w:r>
            <w:proofErr w:type="spellEnd"/>
            <w:r w:rsidRPr="00646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2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Januari</w:t>
            </w:r>
            <w:proofErr w:type="spellEnd"/>
          </w:p>
        </w:tc>
        <w:tc>
          <w:tcPr>
            <w:tcW w:w="1080" w:type="dxa"/>
          </w:tcPr>
          <w:p w:rsidR="00594F14" w:rsidRPr="006468FE" w:rsidRDefault="00594F14" w:rsidP="00D72A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</w:t>
            </w:r>
            <w:proofErr w:type="spellEnd"/>
            <w:r w:rsidRPr="00646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2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</w:p>
        </w:tc>
        <w:tc>
          <w:tcPr>
            <w:tcW w:w="990" w:type="dxa"/>
          </w:tcPr>
          <w:p w:rsidR="00594F14" w:rsidRPr="006468FE" w:rsidRDefault="00594F14" w:rsidP="00D72A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</w:t>
            </w:r>
            <w:proofErr w:type="spellEnd"/>
            <w:r w:rsidRPr="00646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2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Maret</w:t>
            </w:r>
            <w:proofErr w:type="spellEnd"/>
          </w:p>
        </w:tc>
        <w:tc>
          <w:tcPr>
            <w:tcW w:w="2520" w:type="dxa"/>
          </w:tcPr>
          <w:p w:rsidR="00594F14" w:rsidRPr="006468FE" w:rsidRDefault="00594F14" w:rsidP="00646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6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6468FE" w:rsidTr="00D72AC3">
        <w:tc>
          <w:tcPr>
            <w:tcW w:w="768" w:type="dxa"/>
          </w:tcPr>
          <w:p w:rsidR="006468FE" w:rsidRPr="006468FE" w:rsidRDefault="006468FE" w:rsidP="00646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2" w:type="dxa"/>
          </w:tcPr>
          <w:p w:rsidR="006468FE" w:rsidRPr="006468FE" w:rsidRDefault="006468FE" w:rsidP="00646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Diare</w:t>
            </w:r>
            <w:proofErr w:type="spellEnd"/>
          </w:p>
        </w:tc>
        <w:tc>
          <w:tcPr>
            <w:tcW w:w="990" w:type="dxa"/>
          </w:tcPr>
          <w:p w:rsidR="006468FE" w:rsidRPr="006468FE" w:rsidRDefault="00D72AC3" w:rsidP="00150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</w:tcPr>
          <w:p w:rsidR="006468FE" w:rsidRPr="006468FE" w:rsidRDefault="00D72AC3" w:rsidP="00150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</w:tcPr>
          <w:p w:rsidR="006468FE" w:rsidRPr="006468FE" w:rsidRDefault="00D72AC3" w:rsidP="00150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20" w:type="dxa"/>
          </w:tcPr>
          <w:p w:rsidR="006468FE" w:rsidRPr="00E12462" w:rsidRDefault="009D5A4D" w:rsidP="00646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pengobatan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ruangan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.</w:t>
            </w:r>
            <w:proofErr w:type="gramEnd"/>
          </w:p>
        </w:tc>
      </w:tr>
      <w:tr w:rsidR="006468FE" w:rsidTr="00D72AC3">
        <w:tc>
          <w:tcPr>
            <w:tcW w:w="768" w:type="dxa"/>
          </w:tcPr>
          <w:p w:rsidR="006468FE" w:rsidRDefault="006468FE" w:rsidP="00646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2" w:type="dxa"/>
          </w:tcPr>
          <w:p w:rsidR="006468FE" w:rsidRDefault="006468FE" w:rsidP="00646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Scabies</w:t>
            </w:r>
          </w:p>
        </w:tc>
        <w:tc>
          <w:tcPr>
            <w:tcW w:w="990" w:type="dxa"/>
          </w:tcPr>
          <w:p w:rsidR="006468FE" w:rsidRPr="006468FE" w:rsidRDefault="009D5A4D" w:rsidP="00150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</w:tcPr>
          <w:p w:rsidR="006468FE" w:rsidRPr="006468FE" w:rsidRDefault="00D72AC3" w:rsidP="00150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6468FE" w:rsidRPr="006468FE" w:rsidRDefault="00D72AC3" w:rsidP="00150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20" w:type="dxa"/>
          </w:tcPr>
          <w:p w:rsidR="006468FE" w:rsidRPr="00E12462" w:rsidRDefault="00D862A4" w:rsidP="00646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Scabies yang </w:t>
            </w:r>
            <w:proofErr w:type="spellStart"/>
            <w:r w:rsidRPr="00E12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diderita</w:t>
            </w:r>
            <w:proofErr w:type="spellEnd"/>
            <w:r w:rsidRPr="00E12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pasien</w:t>
            </w:r>
            <w:proofErr w:type="spellEnd"/>
            <w:r w:rsidRPr="00E12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berasal</w:t>
            </w:r>
            <w:proofErr w:type="spellEnd"/>
            <w:r w:rsidRPr="00E12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E12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</w:p>
        </w:tc>
      </w:tr>
      <w:tr w:rsidR="006468FE" w:rsidTr="00D72AC3">
        <w:tc>
          <w:tcPr>
            <w:tcW w:w="768" w:type="dxa"/>
          </w:tcPr>
          <w:p w:rsidR="006468FE" w:rsidRDefault="006468FE" w:rsidP="00646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72" w:type="dxa"/>
          </w:tcPr>
          <w:p w:rsidR="006468FE" w:rsidRDefault="006468FE" w:rsidP="00646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</w:t>
            </w:r>
          </w:p>
          <w:p w:rsidR="006468FE" w:rsidRDefault="006468FE" w:rsidP="00646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Jml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dipasang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DC</w:t>
            </w:r>
          </w:p>
          <w:p w:rsidR="006468FE" w:rsidRDefault="006468FE" w:rsidP="00646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</w:p>
        </w:tc>
        <w:tc>
          <w:tcPr>
            <w:tcW w:w="990" w:type="dxa"/>
          </w:tcPr>
          <w:p w:rsidR="006468FE" w:rsidRDefault="006468FE" w:rsidP="00150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468FE" w:rsidRDefault="009D5A4D" w:rsidP="00150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9D5A4D" w:rsidRPr="006468FE" w:rsidRDefault="009D5A4D" w:rsidP="00150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</w:tcPr>
          <w:p w:rsidR="006468FE" w:rsidRDefault="00D72AC3" w:rsidP="00150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468FE" w:rsidRDefault="009D5A4D" w:rsidP="00150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468FE" w:rsidRPr="006468FE" w:rsidRDefault="009D5A4D" w:rsidP="00150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</w:tcPr>
          <w:p w:rsidR="006468FE" w:rsidRDefault="00D72AC3" w:rsidP="00150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D862A4" w:rsidRDefault="00D862A4" w:rsidP="00150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D862A4" w:rsidRPr="006468FE" w:rsidRDefault="00D862A4" w:rsidP="00150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20" w:type="dxa"/>
          </w:tcPr>
          <w:p w:rsidR="006468FE" w:rsidRPr="00E12462" w:rsidRDefault="00D72AC3" w:rsidP="00F53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pemasangan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DC</w:t>
            </w:r>
          </w:p>
        </w:tc>
      </w:tr>
      <w:tr w:rsidR="006468FE" w:rsidTr="00D72AC3">
        <w:tc>
          <w:tcPr>
            <w:tcW w:w="768" w:type="dxa"/>
          </w:tcPr>
          <w:p w:rsidR="006468FE" w:rsidRDefault="006468FE" w:rsidP="00646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72" w:type="dxa"/>
          </w:tcPr>
          <w:p w:rsidR="006468FE" w:rsidRDefault="006468FE" w:rsidP="00646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Phlebitis</w:t>
            </w:r>
          </w:p>
          <w:p w:rsidR="006468FE" w:rsidRDefault="006468FE" w:rsidP="00646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Jml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diinfus</w:t>
            </w:r>
            <w:proofErr w:type="spellEnd"/>
          </w:p>
          <w:p w:rsidR="006468FE" w:rsidRDefault="006468FE" w:rsidP="00646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</w:p>
        </w:tc>
        <w:tc>
          <w:tcPr>
            <w:tcW w:w="990" w:type="dxa"/>
          </w:tcPr>
          <w:p w:rsidR="006468FE" w:rsidRDefault="006468FE" w:rsidP="00150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468FE" w:rsidRDefault="00D72AC3" w:rsidP="00150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6468FE" w:rsidRPr="006468FE" w:rsidRDefault="00D72AC3" w:rsidP="00150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080" w:type="dxa"/>
          </w:tcPr>
          <w:p w:rsidR="006468FE" w:rsidRDefault="006468FE" w:rsidP="00150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468FE" w:rsidRDefault="00D72AC3" w:rsidP="00150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6468FE" w:rsidRPr="006468FE" w:rsidRDefault="00D72AC3" w:rsidP="00150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0" w:type="dxa"/>
          </w:tcPr>
          <w:p w:rsidR="006468FE" w:rsidRDefault="00D862A4" w:rsidP="00150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D72AC3" w:rsidRDefault="00D72AC3" w:rsidP="00D72A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D862A4" w:rsidRPr="006468FE" w:rsidRDefault="00D72AC3" w:rsidP="002565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520" w:type="dxa"/>
          </w:tcPr>
          <w:p w:rsidR="006468FE" w:rsidRPr="00E12462" w:rsidRDefault="00F53DBC" w:rsidP="00646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2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Pemasangan</w:t>
            </w:r>
            <w:proofErr w:type="spellEnd"/>
            <w:r w:rsidRPr="00E12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infuse </w:t>
            </w:r>
            <w:proofErr w:type="spellStart"/>
            <w:r w:rsidRPr="00E12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tdk</w:t>
            </w:r>
            <w:proofErr w:type="spellEnd"/>
            <w:r w:rsidRPr="00E12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menimbulkan</w:t>
            </w:r>
            <w:proofErr w:type="spellEnd"/>
            <w:r w:rsidRPr="00E12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Phlebitis</w:t>
            </w:r>
          </w:p>
        </w:tc>
      </w:tr>
    </w:tbl>
    <w:p w:rsidR="00331515" w:rsidRDefault="00331515" w:rsidP="00594F14">
      <w:pPr>
        <w:rPr>
          <w:lang w:val="en-US"/>
        </w:rPr>
      </w:pPr>
    </w:p>
    <w:p w:rsidR="00F53DBC" w:rsidRDefault="00F53DBC" w:rsidP="00594F14">
      <w:pPr>
        <w:rPr>
          <w:lang w:val="en-US"/>
        </w:rPr>
      </w:pPr>
    </w:p>
    <w:p w:rsidR="00F53DBC" w:rsidRDefault="00F53DBC" w:rsidP="00594F14">
      <w:pPr>
        <w:rPr>
          <w:lang w:val="en-US"/>
        </w:rPr>
      </w:pPr>
    </w:p>
    <w:p w:rsidR="00F53DBC" w:rsidRDefault="00F53DBC" w:rsidP="00594F14">
      <w:pPr>
        <w:rPr>
          <w:lang w:val="en-US"/>
        </w:rPr>
      </w:pPr>
    </w:p>
    <w:p w:rsidR="00F53DBC" w:rsidRDefault="00F53DBC" w:rsidP="00594F14">
      <w:pPr>
        <w:rPr>
          <w:lang w:val="en-US"/>
        </w:rPr>
      </w:pPr>
    </w:p>
    <w:p w:rsidR="00F53DBC" w:rsidRDefault="00F53DBC" w:rsidP="00594F14">
      <w:pPr>
        <w:rPr>
          <w:lang w:val="en-US"/>
        </w:rPr>
      </w:pPr>
    </w:p>
    <w:p w:rsidR="00F53DBC" w:rsidRPr="001611F9" w:rsidRDefault="00F53DBC" w:rsidP="00F53D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611F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Diagram </w:t>
      </w:r>
      <w:proofErr w:type="spellStart"/>
      <w:r w:rsidRPr="001611F9">
        <w:rPr>
          <w:rFonts w:ascii="Times New Roman" w:hAnsi="Times New Roman" w:cs="Times New Roman"/>
          <w:sz w:val="24"/>
          <w:szCs w:val="24"/>
          <w:lang w:val="en-US"/>
        </w:rPr>
        <w:t>Kejadian</w:t>
      </w:r>
      <w:proofErr w:type="spellEnd"/>
      <w:r w:rsidRPr="001611F9">
        <w:rPr>
          <w:rFonts w:ascii="Times New Roman" w:hAnsi="Times New Roman" w:cs="Times New Roman"/>
          <w:sz w:val="24"/>
          <w:szCs w:val="24"/>
          <w:lang w:val="en-US"/>
        </w:rPr>
        <w:t xml:space="preserve"> HAIS</w:t>
      </w:r>
    </w:p>
    <w:p w:rsidR="009D5A4D" w:rsidRDefault="009D5A4D" w:rsidP="009D5A4D">
      <w:pPr>
        <w:pStyle w:val="ListParagraph"/>
        <w:ind w:left="1080"/>
        <w:rPr>
          <w:lang w:val="en-US"/>
        </w:rPr>
      </w:pPr>
    </w:p>
    <w:p w:rsidR="00F53DBC" w:rsidRDefault="00F53DBC" w:rsidP="00F53DBC">
      <w:pPr>
        <w:pStyle w:val="ListParagraph"/>
        <w:ind w:left="1080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042535" cy="4329113"/>
            <wp:effectExtent l="19050" t="0" r="2476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3DBC" w:rsidRDefault="00F53DBC" w:rsidP="00F53DBC">
      <w:pPr>
        <w:pStyle w:val="ListParagraph"/>
        <w:ind w:left="1080"/>
        <w:rPr>
          <w:lang w:val="en-US"/>
        </w:rPr>
      </w:pPr>
    </w:p>
    <w:p w:rsidR="00F53DBC" w:rsidRPr="00702914" w:rsidRDefault="00F53DBC" w:rsidP="006842D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2914"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</w:p>
    <w:p w:rsidR="00826D69" w:rsidRPr="00702914" w:rsidRDefault="00826D69" w:rsidP="006842D8">
      <w:pPr>
        <w:pStyle w:val="ListParagraph"/>
        <w:numPr>
          <w:ilvl w:val="0"/>
          <w:numId w:val="5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2914">
        <w:rPr>
          <w:rFonts w:ascii="Times New Roman" w:hAnsi="Times New Roman" w:cs="Times New Roman"/>
          <w:sz w:val="24"/>
          <w:szCs w:val="24"/>
          <w:lang w:val="en-US"/>
        </w:rPr>
        <w:t>Diare</w:t>
      </w:r>
      <w:proofErr w:type="spellEnd"/>
    </w:p>
    <w:p w:rsidR="00256564" w:rsidRDefault="00D72AC3" w:rsidP="006842D8">
      <w:pPr>
        <w:pStyle w:val="ListParagraph"/>
        <w:spacing w:line="36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r w:rsidR="006B11F5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6B1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1F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B1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1F5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6B1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1F5">
        <w:rPr>
          <w:rFonts w:ascii="Times New Roman" w:hAnsi="Times New Roman" w:cs="Times New Roman"/>
          <w:sz w:val="24"/>
          <w:szCs w:val="24"/>
          <w:lang w:val="en-US"/>
        </w:rPr>
        <w:t>berasal</w:t>
      </w:r>
      <w:proofErr w:type="spellEnd"/>
      <w:r w:rsidR="006B1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1F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6B1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1F5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="006B1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1F5">
        <w:rPr>
          <w:rFonts w:ascii="Times New Roman" w:hAnsi="Times New Roman" w:cs="Times New Roman"/>
          <w:sz w:val="24"/>
          <w:szCs w:val="24"/>
          <w:lang w:val="en-US"/>
        </w:rPr>
        <w:t>abimnyu</w:t>
      </w:r>
      <w:proofErr w:type="spellEnd"/>
      <w:r w:rsidR="006B11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B11F5">
        <w:rPr>
          <w:rFonts w:ascii="Times New Roman" w:hAnsi="Times New Roman" w:cs="Times New Roman"/>
          <w:sz w:val="24"/>
          <w:szCs w:val="24"/>
          <w:lang w:val="en-US"/>
        </w:rPr>
        <w:t>srikandi</w:t>
      </w:r>
      <w:proofErr w:type="spellEnd"/>
      <w:r w:rsidR="006B1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1F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B1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1F5">
        <w:rPr>
          <w:rFonts w:ascii="Times New Roman" w:hAnsi="Times New Roman" w:cs="Times New Roman"/>
          <w:sz w:val="24"/>
          <w:szCs w:val="24"/>
          <w:lang w:val="en-US"/>
        </w:rPr>
        <w:t>larasati</w:t>
      </w:r>
      <w:proofErr w:type="spellEnd"/>
    </w:p>
    <w:p w:rsidR="00826D69" w:rsidRPr="00256564" w:rsidRDefault="00826D69" w:rsidP="006842D8">
      <w:pPr>
        <w:pStyle w:val="ListParagraph"/>
        <w:numPr>
          <w:ilvl w:val="0"/>
          <w:numId w:val="5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6564">
        <w:rPr>
          <w:rFonts w:ascii="Times New Roman" w:hAnsi="Times New Roman" w:cs="Times New Roman"/>
          <w:sz w:val="24"/>
          <w:szCs w:val="24"/>
          <w:lang w:val="en-US"/>
        </w:rPr>
        <w:t>Skabies</w:t>
      </w:r>
      <w:proofErr w:type="spellEnd"/>
    </w:p>
    <w:p w:rsidR="002077F3" w:rsidRDefault="00256564" w:rsidP="006842D8">
      <w:pPr>
        <w:pStyle w:val="ListParagraph"/>
        <w:spacing w:line="36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1F5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6B1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1F5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="006B11F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B11F5"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="006B11F5">
        <w:rPr>
          <w:rFonts w:ascii="Times New Roman" w:hAnsi="Times New Roman" w:cs="Times New Roman"/>
          <w:sz w:val="24"/>
          <w:szCs w:val="24"/>
          <w:lang w:val="en-US"/>
        </w:rPr>
        <w:t xml:space="preserve"> scabies 1 </w:t>
      </w:r>
      <w:proofErr w:type="spellStart"/>
      <w:r w:rsidR="006B11F5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</w:p>
    <w:p w:rsidR="00826D69" w:rsidRDefault="002077F3" w:rsidP="006842D8">
      <w:pPr>
        <w:pStyle w:val="ListParagraph"/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3). </w:t>
      </w:r>
      <w:r w:rsidR="00826D69" w:rsidRPr="002077F3">
        <w:rPr>
          <w:rFonts w:ascii="Times New Roman" w:hAnsi="Times New Roman" w:cs="Times New Roman"/>
          <w:sz w:val="24"/>
          <w:szCs w:val="24"/>
          <w:lang w:val="en-US"/>
        </w:rPr>
        <w:t xml:space="preserve">ISK </w:t>
      </w:r>
      <w:proofErr w:type="spellStart"/>
      <w:r w:rsidR="00826D69" w:rsidRPr="002077F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26D69" w:rsidRPr="002077F3">
        <w:rPr>
          <w:rFonts w:ascii="Times New Roman" w:hAnsi="Times New Roman" w:cs="Times New Roman"/>
          <w:sz w:val="24"/>
          <w:szCs w:val="24"/>
          <w:lang w:val="en-US"/>
        </w:rPr>
        <w:t xml:space="preserve"> Phlebitis</w:t>
      </w:r>
    </w:p>
    <w:p w:rsidR="008F3358" w:rsidRDefault="006B11F5" w:rsidP="006842D8">
      <w:pPr>
        <w:pStyle w:val="ListParagraph"/>
        <w:spacing w:line="36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gramStart"/>
      <w:r w:rsidR="006842D8">
        <w:rPr>
          <w:rFonts w:ascii="Times New Roman" w:hAnsi="Times New Roman" w:cs="Times New Roman"/>
          <w:sz w:val="24"/>
          <w:szCs w:val="24"/>
          <w:lang w:val="en-US"/>
        </w:rPr>
        <w:t>ISK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ISK</w:t>
      </w:r>
    </w:p>
    <w:p w:rsidR="006B11F5" w:rsidRDefault="006842D8" w:rsidP="006842D8">
      <w:pPr>
        <w:pStyle w:val="ListParagraph"/>
        <w:spacing w:line="360" w:lineRule="auto"/>
        <w:ind w:left="1530" w:hanging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6B11F5">
        <w:rPr>
          <w:rFonts w:ascii="Times New Roman" w:hAnsi="Times New Roman" w:cs="Times New Roman"/>
          <w:sz w:val="24"/>
          <w:szCs w:val="24"/>
          <w:lang w:val="en-US"/>
        </w:rPr>
        <w:t>Phlebitis</w:t>
      </w:r>
      <w:proofErr w:type="spellEnd"/>
      <w:proofErr w:type="gramEnd"/>
      <w:r w:rsidR="006B1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1F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B1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1F5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="006B1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1F5"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 w:rsidR="006B1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1F5">
        <w:rPr>
          <w:rFonts w:ascii="Times New Roman" w:hAnsi="Times New Roman" w:cs="Times New Roman"/>
          <w:sz w:val="24"/>
          <w:szCs w:val="24"/>
          <w:lang w:val="en-US"/>
        </w:rPr>
        <w:t>trakhir</w:t>
      </w:r>
      <w:proofErr w:type="spellEnd"/>
      <w:r w:rsidR="006B1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1F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B1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1F5">
        <w:rPr>
          <w:rFonts w:ascii="Times New Roman" w:hAnsi="Times New Roman" w:cs="Times New Roman"/>
          <w:sz w:val="24"/>
          <w:szCs w:val="24"/>
          <w:lang w:val="en-US"/>
        </w:rPr>
        <w:t>jum</w:t>
      </w:r>
      <w:r>
        <w:rPr>
          <w:rFonts w:ascii="Times New Roman" w:hAnsi="Times New Roman" w:cs="Times New Roman"/>
          <w:sz w:val="24"/>
          <w:szCs w:val="24"/>
          <w:lang w:val="en-US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dipasang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infuse </w:t>
      </w:r>
      <w:proofErr w:type="spellStart"/>
      <w:r w:rsidR="006B11F5">
        <w:rPr>
          <w:rFonts w:ascii="Times New Roman" w:hAnsi="Times New Roman" w:cs="Times New Roman"/>
          <w:sz w:val="24"/>
          <w:szCs w:val="24"/>
          <w:lang w:val="en-US"/>
        </w:rPr>
        <w:t>sejumlah</w:t>
      </w:r>
      <w:proofErr w:type="spellEnd"/>
      <w:r w:rsidR="006B11F5">
        <w:rPr>
          <w:rFonts w:ascii="Times New Roman" w:hAnsi="Times New Roman" w:cs="Times New Roman"/>
          <w:sz w:val="24"/>
          <w:szCs w:val="24"/>
          <w:lang w:val="en-US"/>
        </w:rPr>
        <w:t xml:space="preserve">  37 </w:t>
      </w:r>
      <w:proofErr w:type="spellStart"/>
      <w:r w:rsidR="006B11F5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="006B1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1F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B1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1F5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6B1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1F5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6B11F5">
        <w:rPr>
          <w:rFonts w:ascii="Times New Roman" w:hAnsi="Times New Roman" w:cs="Times New Roman"/>
          <w:sz w:val="24"/>
          <w:szCs w:val="24"/>
          <w:lang w:val="en-US"/>
        </w:rPr>
        <w:t xml:space="preserve"> yang  </w:t>
      </w:r>
      <w:proofErr w:type="spellStart"/>
      <w:r w:rsidR="006B11F5"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="006B11F5">
        <w:rPr>
          <w:rFonts w:ascii="Times New Roman" w:hAnsi="Times New Roman" w:cs="Times New Roman"/>
          <w:sz w:val="24"/>
          <w:szCs w:val="24"/>
          <w:lang w:val="en-US"/>
        </w:rPr>
        <w:t xml:space="preserve"> phlebitis.</w:t>
      </w:r>
    </w:p>
    <w:p w:rsidR="006B11F5" w:rsidRPr="002077F3" w:rsidRDefault="006B11F5" w:rsidP="006842D8">
      <w:pPr>
        <w:pStyle w:val="ListParagraph"/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A4D" w:rsidRDefault="009D5A4D" w:rsidP="006842D8">
      <w:pPr>
        <w:pStyle w:val="ListParagraph"/>
        <w:spacing w:line="360" w:lineRule="auto"/>
        <w:ind w:left="1350" w:hanging="270"/>
        <w:jc w:val="both"/>
        <w:rPr>
          <w:lang w:val="en-US"/>
        </w:rPr>
      </w:pPr>
    </w:p>
    <w:p w:rsidR="009D5A4D" w:rsidRDefault="009D5A4D" w:rsidP="00477F4C">
      <w:pPr>
        <w:pStyle w:val="ListParagraph"/>
        <w:spacing w:line="360" w:lineRule="auto"/>
        <w:ind w:left="1800"/>
        <w:jc w:val="both"/>
        <w:rPr>
          <w:lang w:val="en-US"/>
        </w:rPr>
      </w:pPr>
    </w:p>
    <w:p w:rsidR="009D5A4D" w:rsidRDefault="009D5A4D" w:rsidP="00477F4C">
      <w:pPr>
        <w:pStyle w:val="ListParagraph"/>
        <w:spacing w:line="360" w:lineRule="auto"/>
        <w:ind w:left="1800"/>
        <w:jc w:val="both"/>
        <w:rPr>
          <w:lang w:val="en-US"/>
        </w:rPr>
      </w:pPr>
    </w:p>
    <w:p w:rsidR="00F53DBC" w:rsidRPr="00103D6C" w:rsidRDefault="0054670D" w:rsidP="006842D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D6C">
        <w:rPr>
          <w:rFonts w:ascii="Times New Roman" w:hAnsi="Times New Roman" w:cs="Times New Roman"/>
          <w:sz w:val="24"/>
          <w:szCs w:val="24"/>
          <w:lang w:val="en-US"/>
        </w:rPr>
        <w:t>REKOMENDASI</w:t>
      </w:r>
    </w:p>
    <w:p w:rsidR="00477F4C" w:rsidRPr="00103D6C" w:rsidRDefault="00477F4C" w:rsidP="006842D8">
      <w:pPr>
        <w:pStyle w:val="ListParagraph"/>
        <w:numPr>
          <w:ilvl w:val="0"/>
          <w:numId w:val="6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kebersihan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pemilahan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baju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scabi</w:t>
      </w:r>
      <w:r w:rsidR="002E2DBD" w:rsidRPr="00103D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terkena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scabies</w:t>
      </w:r>
    </w:p>
    <w:p w:rsidR="00477F4C" w:rsidRPr="00103D6C" w:rsidRDefault="00477F4C" w:rsidP="006842D8">
      <w:pPr>
        <w:pStyle w:val="ListParagraph"/>
        <w:numPr>
          <w:ilvl w:val="0"/>
          <w:numId w:val="6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menganti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baju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sehari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2 kali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pagi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sore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supaya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terhindar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penyakit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7F4C" w:rsidRPr="00103D6C" w:rsidRDefault="00477F4C" w:rsidP="006842D8">
      <w:pPr>
        <w:pStyle w:val="ListParagraph"/>
        <w:numPr>
          <w:ilvl w:val="0"/>
          <w:numId w:val="6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HAIs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diruangan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ruangan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segra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melaporkan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dokter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ruangan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segera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beri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pengobatan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7F4C" w:rsidRPr="00103D6C" w:rsidRDefault="00477F4C" w:rsidP="006842D8">
      <w:pPr>
        <w:pStyle w:val="ListParagraph"/>
        <w:numPr>
          <w:ilvl w:val="0"/>
          <w:numId w:val="6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tehnik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pemasangan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infuse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caterter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supaya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nanti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infeksi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pemasangan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7F4C" w:rsidRPr="00103D6C" w:rsidRDefault="00477F4C" w:rsidP="006842D8">
      <w:pPr>
        <w:pStyle w:val="ListParagraph"/>
        <w:numPr>
          <w:ilvl w:val="0"/>
          <w:numId w:val="6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03D6C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perkembang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biakan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scabies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penanganan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7F4C" w:rsidRPr="00103D6C" w:rsidRDefault="00477F4C" w:rsidP="006842D8">
      <w:pPr>
        <w:pStyle w:val="ListParagraph"/>
        <w:numPr>
          <w:ilvl w:val="0"/>
          <w:numId w:val="6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mempertahankan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kebersihan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mengajarkan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cuci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supaya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infeksi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76EA" w:rsidRPr="00103D6C" w:rsidRDefault="00A276EA" w:rsidP="006842D8">
      <w:pPr>
        <w:pStyle w:val="ListParagraph"/>
        <w:numPr>
          <w:ilvl w:val="0"/>
          <w:numId w:val="6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IPCN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kunjungan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diruangan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7525" w:rsidRPr="00103D6C" w:rsidRDefault="00797525" w:rsidP="006842D8">
      <w:pPr>
        <w:pStyle w:val="ListParagraph"/>
        <w:numPr>
          <w:ilvl w:val="0"/>
          <w:numId w:val="6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IPCN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mensosialisasikan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scabies</w:t>
      </w:r>
      <w:r w:rsidR="002E2DBD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E2DBD" w:rsidRPr="00103D6C">
        <w:rPr>
          <w:rFonts w:ascii="Times New Roman" w:hAnsi="Times New Roman" w:cs="Times New Roman"/>
          <w:sz w:val="24"/>
          <w:szCs w:val="24"/>
          <w:lang w:val="en-US"/>
        </w:rPr>
        <w:t>konjungtivitis</w:t>
      </w:r>
      <w:proofErr w:type="spellEnd"/>
      <w:r w:rsidR="002E2DBD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E2DBD" w:rsidRPr="00103D6C">
        <w:rPr>
          <w:rFonts w:ascii="Times New Roman" w:hAnsi="Times New Roman" w:cs="Times New Roman"/>
          <w:sz w:val="24"/>
          <w:szCs w:val="24"/>
          <w:lang w:val="en-US"/>
        </w:rPr>
        <w:t>varicella</w:t>
      </w:r>
      <w:proofErr w:type="spellEnd"/>
      <w:r w:rsidR="002E2DBD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2E2DBD" w:rsidRPr="00103D6C">
        <w:rPr>
          <w:rFonts w:ascii="Times New Roman" w:hAnsi="Times New Roman" w:cs="Times New Roman"/>
          <w:sz w:val="24"/>
          <w:szCs w:val="24"/>
          <w:lang w:val="en-US"/>
        </w:rPr>
        <w:t>morbili</w:t>
      </w:r>
      <w:proofErr w:type="spellEnd"/>
      <w:r w:rsidR="002E2DBD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penangannya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diruangan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2DBD" w:rsidRDefault="002E2DBD" w:rsidP="006842D8">
      <w:pPr>
        <w:pStyle w:val="ListParagraph"/>
        <w:numPr>
          <w:ilvl w:val="0"/>
          <w:numId w:val="6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IPCN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bekerjasama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maksimal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4EE0" w:rsidRDefault="00B44EE0" w:rsidP="00B44E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4EE0" w:rsidRDefault="00B44EE0" w:rsidP="00B44E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4EE0" w:rsidRDefault="00B44EE0" w:rsidP="00B44E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4EE0" w:rsidRDefault="00B44EE0" w:rsidP="00B44E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4EE0" w:rsidRDefault="00B44EE0" w:rsidP="00B44E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4EE0" w:rsidRPr="00B44EE0" w:rsidRDefault="00B44EE0" w:rsidP="00B44E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6E89" w:rsidRDefault="00756E89" w:rsidP="00756E89">
      <w:pPr>
        <w:pStyle w:val="ListParagraph"/>
        <w:spacing w:line="360" w:lineRule="auto"/>
        <w:ind w:left="1620"/>
        <w:jc w:val="both"/>
        <w:rPr>
          <w:lang w:val="en-US"/>
        </w:rPr>
      </w:pPr>
    </w:p>
    <w:p w:rsidR="00B44EE0" w:rsidRPr="006447BA" w:rsidRDefault="00756E89" w:rsidP="006447B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47B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KEPATUHAN HAND HYGIENE</w:t>
      </w:r>
      <w:r w:rsidR="006842D8" w:rsidRPr="006447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IGD DAN ELEKTROMEDIK</w:t>
      </w:r>
    </w:p>
    <w:p w:rsidR="00477F4C" w:rsidRDefault="00756E89" w:rsidP="00B44EE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04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12462" w:rsidRPr="00E604F1" w:rsidRDefault="00E12462" w:rsidP="006447BA">
      <w:pPr>
        <w:pStyle w:val="ListParagraph"/>
        <w:numPr>
          <w:ilvl w:val="0"/>
          <w:numId w:val="7"/>
        </w:numPr>
        <w:spacing w:line="360" w:lineRule="auto"/>
        <w:ind w:left="1350" w:hanging="27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kepatuhan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cuci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tangan</w:t>
      </w:r>
      <w:proofErr w:type="spellEnd"/>
    </w:p>
    <w:tbl>
      <w:tblPr>
        <w:tblStyle w:val="TableGrid"/>
        <w:tblW w:w="8370" w:type="dxa"/>
        <w:tblInd w:w="1548" w:type="dxa"/>
        <w:tblLayout w:type="fixed"/>
        <w:tblLook w:val="04A0"/>
      </w:tblPr>
      <w:tblGrid>
        <w:gridCol w:w="1350"/>
        <w:gridCol w:w="1440"/>
        <w:gridCol w:w="990"/>
        <w:gridCol w:w="990"/>
        <w:gridCol w:w="990"/>
        <w:gridCol w:w="2610"/>
      </w:tblGrid>
      <w:tr w:rsidR="006E43B7" w:rsidTr="003C5742">
        <w:tc>
          <w:tcPr>
            <w:tcW w:w="1350" w:type="dxa"/>
          </w:tcPr>
          <w:p w:rsidR="00756E89" w:rsidRPr="00F27A05" w:rsidRDefault="00756E89" w:rsidP="00756E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A05">
              <w:rPr>
                <w:rFonts w:ascii="Times New Roman" w:hAnsi="Times New Roman" w:cs="Times New Roman"/>
                <w:lang w:val="en-US"/>
              </w:rPr>
              <w:t>BULAN</w:t>
            </w:r>
          </w:p>
        </w:tc>
        <w:tc>
          <w:tcPr>
            <w:tcW w:w="1440" w:type="dxa"/>
          </w:tcPr>
          <w:p w:rsidR="00756E89" w:rsidRPr="00F27A05" w:rsidRDefault="00756E89" w:rsidP="00756E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A05">
              <w:rPr>
                <w:rFonts w:ascii="Times New Roman" w:hAnsi="Times New Roman" w:cs="Times New Roman"/>
                <w:lang w:val="en-US"/>
              </w:rPr>
              <w:t>PETUGAS</w:t>
            </w:r>
          </w:p>
        </w:tc>
        <w:tc>
          <w:tcPr>
            <w:tcW w:w="990" w:type="dxa"/>
          </w:tcPr>
          <w:p w:rsidR="00756E89" w:rsidRPr="00F27A05" w:rsidRDefault="00756E89" w:rsidP="00756E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A05">
              <w:rPr>
                <w:rFonts w:ascii="Times New Roman" w:hAnsi="Times New Roman" w:cs="Times New Roman"/>
                <w:lang w:val="en-US"/>
              </w:rPr>
              <w:t>PATUH</w:t>
            </w:r>
          </w:p>
        </w:tc>
        <w:tc>
          <w:tcPr>
            <w:tcW w:w="990" w:type="dxa"/>
          </w:tcPr>
          <w:p w:rsidR="00756E89" w:rsidRPr="00F27A05" w:rsidRDefault="00756E89" w:rsidP="00756E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A05">
              <w:rPr>
                <w:rFonts w:ascii="Times New Roman" w:hAnsi="Times New Roman" w:cs="Times New Roman"/>
                <w:lang w:val="en-US"/>
              </w:rPr>
              <w:t>TDK PATUH</w:t>
            </w:r>
          </w:p>
        </w:tc>
        <w:tc>
          <w:tcPr>
            <w:tcW w:w="990" w:type="dxa"/>
          </w:tcPr>
          <w:p w:rsidR="00756E89" w:rsidRPr="00F27A05" w:rsidRDefault="00756E89" w:rsidP="00756E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A05">
              <w:rPr>
                <w:rFonts w:ascii="Times New Roman" w:hAnsi="Times New Roman" w:cs="Times New Roman"/>
                <w:lang w:val="en-US"/>
              </w:rPr>
              <w:t>HASIL</w:t>
            </w:r>
          </w:p>
        </w:tc>
        <w:tc>
          <w:tcPr>
            <w:tcW w:w="2610" w:type="dxa"/>
          </w:tcPr>
          <w:p w:rsidR="00756E89" w:rsidRPr="00F27A05" w:rsidRDefault="00756E89" w:rsidP="00756E8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A05">
              <w:rPr>
                <w:rFonts w:ascii="Times New Roman" w:hAnsi="Times New Roman" w:cs="Times New Roman"/>
                <w:lang w:val="en-US"/>
              </w:rPr>
              <w:t>KETERANGAN</w:t>
            </w:r>
          </w:p>
        </w:tc>
      </w:tr>
      <w:tr w:rsidR="006E43B7" w:rsidTr="003C5742">
        <w:tc>
          <w:tcPr>
            <w:tcW w:w="1350" w:type="dxa"/>
          </w:tcPr>
          <w:p w:rsidR="00756E89" w:rsidRPr="0029704A" w:rsidRDefault="00ED44F7" w:rsidP="008F335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704A">
              <w:rPr>
                <w:rFonts w:ascii="Times New Roman" w:hAnsi="Times New Roman" w:cs="Times New Roman"/>
                <w:lang w:val="en-US"/>
              </w:rPr>
              <w:t>JANUARI</w:t>
            </w:r>
          </w:p>
        </w:tc>
        <w:tc>
          <w:tcPr>
            <w:tcW w:w="1440" w:type="dxa"/>
          </w:tcPr>
          <w:p w:rsidR="00756E89" w:rsidRPr="00F27A05" w:rsidRDefault="00756E89" w:rsidP="008F33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Dokter</w:t>
            </w:r>
            <w:proofErr w:type="spellEnd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perawat</w:t>
            </w:r>
            <w:proofErr w:type="spellEnd"/>
          </w:p>
        </w:tc>
        <w:tc>
          <w:tcPr>
            <w:tcW w:w="990" w:type="dxa"/>
          </w:tcPr>
          <w:p w:rsidR="00756E89" w:rsidRPr="00F27A05" w:rsidRDefault="00ED44F7" w:rsidP="008F335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371</w:t>
            </w:r>
          </w:p>
        </w:tc>
        <w:tc>
          <w:tcPr>
            <w:tcW w:w="990" w:type="dxa"/>
          </w:tcPr>
          <w:p w:rsidR="00756E89" w:rsidRPr="00F27A05" w:rsidRDefault="003C5742" w:rsidP="008F335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990" w:type="dxa"/>
          </w:tcPr>
          <w:p w:rsidR="00756E89" w:rsidRPr="00F27A05" w:rsidRDefault="00ED44F7" w:rsidP="003C57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C5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3C5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756E89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610" w:type="dxa"/>
          </w:tcPr>
          <w:p w:rsidR="00756E89" w:rsidRPr="00F27A05" w:rsidRDefault="003B2563" w:rsidP="008F335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6E89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kepatuhan</w:t>
            </w:r>
            <w:proofErr w:type="spellEnd"/>
            <w:r w:rsidR="00756E89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6E89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 w:rsidR="00756E89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6E89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menerima</w:t>
            </w:r>
            <w:proofErr w:type="spellEnd"/>
            <w:r w:rsidR="00756E89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6E89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pasien</w:t>
            </w:r>
            <w:proofErr w:type="spellEnd"/>
            <w:r w:rsidR="00756E89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2462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banyak</w:t>
            </w:r>
            <w:proofErr w:type="spellEnd"/>
            <w:r w:rsidR="00E12462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2462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yg</w:t>
            </w:r>
            <w:proofErr w:type="spellEnd"/>
            <w:r w:rsidR="00E12462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2462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tdk</w:t>
            </w:r>
            <w:proofErr w:type="spellEnd"/>
            <w:r w:rsidR="00E12462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2462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cuci</w:t>
            </w:r>
            <w:proofErr w:type="spellEnd"/>
            <w:r w:rsidR="00E12462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2462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</w:t>
            </w:r>
            <w:r w:rsidR="00E604F1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</w:t>
            </w:r>
            <w:proofErr w:type="spellEnd"/>
            <w:r w:rsidR="00E604F1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moment 1 )</w:t>
            </w:r>
          </w:p>
        </w:tc>
      </w:tr>
      <w:tr w:rsidR="006E43B7" w:rsidTr="003C5742">
        <w:tc>
          <w:tcPr>
            <w:tcW w:w="1350" w:type="dxa"/>
          </w:tcPr>
          <w:p w:rsidR="00756E89" w:rsidRPr="0029704A" w:rsidRDefault="00ED44F7" w:rsidP="008F335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704A">
              <w:rPr>
                <w:rFonts w:ascii="Times New Roman" w:hAnsi="Times New Roman" w:cs="Times New Roman"/>
                <w:lang w:val="en-US"/>
              </w:rPr>
              <w:t>FEBRUARI</w:t>
            </w:r>
          </w:p>
        </w:tc>
        <w:tc>
          <w:tcPr>
            <w:tcW w:w="1440" w:type="dxa"/>
          </w:tcPr>
          <w:p w:rsidR="00756E89" w:rsidRPr="00F27A05" w:rsidRDefault="00756E89" w:rsidP="008F335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Dokter</w:t>
            </w:r>
            <w:proofErr w:type="spellEnd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perawat</w:t>
            </w:r>
            <w:proofErr w:type="spellEnd"/>
          </w:p>
        </w:tc>
        <w:tc>
          <w:tcPr>
            <w:tcW w:w="990" w:type="dxa"/>
          </w:tcPr>
          <w:p w:rsidR="00756E89" w:rsidRPr="00F27A05" w:rsidRDefault="00ED44F7" w:rsidP="003C57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="003C5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:rsidR="00756E89" w:rsidRPr="00F27A05" w:rsidRDefault="00ED44F7" w:rsidP="008F335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90" w:type="dxa"/>
          </w:tcPr>
          <w:p w:rsidR="00756E89" w:rsidRPr="00F27A05" w:rsidRDefault="00ED44F7" w:rsidP="003C57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90,</w:t>
            </w:r>
            <w:r w:rsidR="003C5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56E89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610" w:type="dxa"/>
          </w:tcPr>
          <w:p w:rsidR="00756E89" w:rsidRPr="00F27A05" w:rsidRDefault="003B2563" w:rsidP="008F335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4F1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kepatuhan</w:t>
            </w:r>
            <w:proofErr w:type="spellEnd"/>
            <w:r w:rsidR="00E604F1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4F1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 w:rsidR="00E604F1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4F1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menerima</w:t>
            </w:r>
            <w:proofErr w:type="spellEnd"/>
            <w:r w:rsidR="00E604F1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4F1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pasien</w:t>
            </w:r>
            <w:proofErr w:type="spellEnd"/>
            <w:r w:rsidR="00E604F1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2462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banyak</w:t>
            </w:r>
            <w:proofErr w:type="spellEnd"/>
            <w:r w:rsidR="00E12462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2462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yg</w:t>
            </w:r>
            <w:proofErr w:type="spellEnd"/>
            <w:r w:rsidR="00E12462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2462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tdk</w:t>
            </w:r>
            <w:proofErr w:type="spellEnd"/>
            <w:r w:rsidR="00E12462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2462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cuci</w:t>
            </w:r>
            <w:proofErr w:type="spellEnd"/>
            <w:r w:rsidR="00E12462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tan</w:t>
            </w:r>
            <w:r w:rsidR="001F3241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3241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</w:t>
            </w:r>
            <w:proofErr w:type="spellEnd"/>
            <w:r w:rsidR="001F3241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moment 1 </w:t>
            </w:r>
          </w:p>
          <w:p w:rsidR="006B503B" w:rsidRPr="00F27A05" w:rsidRDefault="006B503B" w:rsidP="008F335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3B7" w:rsidTr="003C5742">
        <w:tc>
          <w:tcPr>
            <w:tcW w:w="1350" w:type="dxa"/>
          </w:tcPr>
          <w:p w:rsidR="00756E89" w:rsidRPr="0029704A" w:rsidRDefault="00ED44F7" w:rsidP="008F335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704A">
              <w:rPr>
                <w:rFonts w:ascii="Times New Roman" w:hAnsi="Times New Roman" w:cs="Times New Roman"/>
                <w:lang w:val="en-US"/>
              </w:rPr>
              <w:t>MARET</w:t>
            </w:r>
          </w:p>
        </w:tc>
        <w:tc>
          <w:tcPr>
            <w:tcW w:w="1440" w:type="dxa"/>
          </w:tcPr>
          <w:p w:rsidR="00756E89" w:rsidRPr="00F27A05" w:rsidRDefault="00756E89" w:rsidP="008F335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Dokter</w:t>
            </w:r>
            <w:proofErr w:type="spellEnd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perawat</w:t>
            </w:r>
            <w:proofErr w:type="spellEnd"/>
          </w:p>
        </w:tc>
        <w:tc>
          <w:tcPr>
            <w:tcW w:w="990" w:type="dxa"/>
          </w:tcPr>
          <w:p w:rsidR="00756E89" w:rsidRPr="00F27A05" w:rsidRDefault="0029704A" w:rsidP="008F335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402</w:t>
            </w:r>
          </w:p>
        </w:tc>
        <w:tc>
          <w:tcPr>
            <w:tcW w:w="990" w:type="dxa"/>
          </w:tcPr>
          <w:p w:rsidR="00756E89" w:rsidRPr="00F27A05" w:rsidRDefault="0029704A" w:rsidP="008F335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90" w:type="dxa"/>
          </w:tcPr>
          <w:p w:rsidR="00756E89" w:rsidRPr="00F27A05" w:rsidRDefault="0029704A" w:rsidP="003C574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</w:t>
            </w:r>
            <w:r w:rsidR="003C5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56E89"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610" w:type="dxa"/>
          </w:tcPr>
          <w:p w:rsidR="00756E89" w:rsidRPr="00F27A05" w:rsidRDefault="006B503B" w:rsidP="002970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</w:t>
            </w:r>
            <w:proofErr w:type="spellEnd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7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="008F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peningkatan</w:t>
            </w:r>
            <w:proofErr w:type="spellEnd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kepatuhan</w:t>
            </w:r>
            <w:proofErr w:type="spellEnd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hand </w:t>
            </w: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hygien</w:t>
            </w:r>
            <w:proofErr w:type="spellEnd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karena</w:t>
            </w:r>
            <w:proofErr w:type="spellEnd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petugas</w:t>
            </w:r>
            <w:proofErr w:type="spellEnd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sudah</w:t>
            </w:r>
            <w:proofErr w:type="spellEnd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mulai</w:t>
            </w:r>
            <w:proofErr w:type="spellEnd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mayadari</w:t>
            </w:r>
            <w:proofErr w:type="spellEnd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pentingnya</w:t>
            </w:r>
            <w:proofErr w:type="spellEnd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cuci</w:t>
            </w:r>
            <w:proofErr w:type="spellEnd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tangan</w:t>
            </w:r>
            <w:proofErr w:type="spellEnd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diri</w:t>
            </w:r>
            <w:proofErr w:type="spellEnd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sendiri</w:t>
            </w:r>
            <w:proofErr w:type="spellEnd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keamanan</w:t>
            </w:r>
            <w:proofErr w:type="spellEnd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pasien</w:t>
            </w:r>
            <w:proofErr w:type="spellEnd"/>
          </w:p>
        </w:tc>
      </w:tr>
    </w:tbl>
    <w:p w:rsidR="00E12462" w:rsidRDefault="00E12462" w:rsidP="00702914">
      <w:pPr>
        <w:spacing w:line="360" w:lineRule="auto"/>
        <w:jc w:val="both"/>
        <w:rPr>
          <w:lang w:val="en-US"/>
        </w:rPr>
      </w:pPr>
    </w:p>
    <w:p w:rsidR="008F3358" w:rsidRDefault="008F3358" w:rsidP="00702914">
      <w:pPr>
        <w:spacing w:line="360" w:lineRule="auto"/>
        <w:jc w:val="both"/>
        <w:rPr>
          <w:lang w:val="en-US"/>
        </w:rPr>
      </w:pPr>
    </w:p>
    <w:p w:rsidR="008F3358" w:rsidRDefault="008F3358" w:rsidP="00702914">
      <w:pPr>
        <w:spacing w:line="360" w:lineRule="auto"/>
        <w:jc w:val="both"/>
        <w:rPr>
          <w:lang w:val="en-US"/>
        </w:rPr>
      </w:pPr>
    </w:p>
    <w:p w:rsidR="00E12462" w:rsidRDefault="00E12462" w:rsidP="008F3358">
      <w:pPr>
        <w:spacing w:line="360" w:lineRule="auto"/>
        <w:jc w:val="both"/>
        <w:rPr>
          <w:lang w:val="en-US"/>
        </w:rPr>
      </w:pPr>
    </w:p>
    <w:p w:rsidR="0029704A" w:rsidRDefault="0029704A" w:rsidP="008F3358">
      <w:pPr>
        <w:spacing w:line="360" w:lineRule="auto"/>
        <w:jc w:val="both"/>
        <w:rPr>
          <w:lang w:val="en-US"/>
        </w:rPr>
      </w:pPr>
    </w:p>
    <w:p w:rsidR="0029704A" w:rsidRPr="008F3358" w:rsidRDefault="0029704A" w:rsidP="008F3358">
      <w:pPr>
        <w:spacing w:line="360" w:lineRule="auto"/>
        <w:jc w:val="both"/>
        <w:rPr>
          <w:lang w:val="en-US"/>
        </w:rPr>
      </w:pPr>
    </w:p>
    <w:p w:rsidR="00E12462" w:rsidRPr="0029704A" w:rsidRDefault="006B503B" w:rsidP="00E12462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en-US"/>
        </w:rPr>
      </w:pPr>
      <w:r w:rsidRPr="00103D6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DIAGRAM KEPATUHAN HAND HYGIENE</w:t>
      </w:r>
    </w:p>
    <w:p w:rsidR="0029704A" w:rsidRPr="00103D6C" w:rsidRDefault="0029704A" w:rsidP="0029704A">
      <w:pPr>
        <w:pStyle w:val="ListParagraph"/>
        <w:spacing w:line="360" w:lineRule="auto"/>
        <w:ind w:left="1800"/>
        <w:jc w:val="both"/>
        <w:rPr>
          <w:sz w:val="24"/>
          <w:szCs w:val="24"/>
          <w:lang w:val="en-US"/>
        </w:rPr>
      </w:pPr>
    </w:p>
    <w:p w:rsidR="00E12462" w:rsidRDefault="00E12462" w:rsidP="00E12462">
      <w:pPr>
        <w:pStyle w:val="ListParagraph"/>
        <w:spacing w:line="360" w:lineRule="auto"/>
        <w:ind w:left="1800"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384349" cy="4139514"/>
            <wp:effectExtent l="19050" t="0" r="16201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18CE" w:rsidRPr="0029704A" w:rsidRDefault="0054670D" w:rsidP="0029704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704A">
        <w:rPr>
          <w:rFonts w:ascii="Times New Roman" w:hAnsi="Times New Roman" w:cs="Times New Roman"/>
          <w:b/>
          <w:sz w:val="24"/>
          <w:szCs w:val="24"/>
          <w:lang w:val="en-US"/>
        </w:rPr>
        <w:t>ANALISA</w:t>
      </w:r>
    </w:p>
    <w:p w:rsidR="003B2563" w:rsidRDefault="0029704A" w:rsidP="0029704A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Dari table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moment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92,</w:t>
      </w:r>
      <w:r w:rsidR="003C5742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target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100%</w:t>
      </w:r>
    </w:p>
    <w:p w:rsidR="000E39B2" w:rsidRPr="000E39B2" w:rsidRDefault="000E39B2" w:rsidP="000E39B2">
      <w:pPr>
        <w:pStyle w:val="ListParagraph"/>
        <w:spacing w:line="360" w:lineRule="auto"/>
        <w:ind w:left="22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55A8" w:rsidRPr="0029704A" w:rsidRDefault="0054670D" w:rsidP="0029704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704A">
        <w:rPr>
          <w:rFonts w:ascii="Times New Roman" w:hAnsi="Times New Roman" w:cs="Times New Roman"/>
          <w:b/>
          <w:sz w:val="24"/>
          <w:szCs w:val="24"/>
          <w:lang w:val="en-US"/>
        </w:rPr>
        <w:t>REKOMENDASI</w:t>
      </w:r>
    </w:p>
    <w:p w:rsidR="00D455A8" w:rsidRPr="00103D6C" w:rsidRDefault="00D455A8" w:rsidP="006447BA">
      <w:pPr>
        <w:pStyle w:val="ListParagraph"/>
        <w:numPr>
          <w:ilvl w:val="0"/>
          <w:numId w:val="19"/>
        </w:numPr>
        <w:spacing w:line="360" w:lineRule="auto"/>
        <w:ind w:left="20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melaks</w:t>
      </w:r>
      <w:r w:rsidR="003B25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03D6C">
        <w:rPr>
          <w:rFonts w:ascii="Times New Roman" w:hAnsi="Times New Roman" w:cs="Times New Roman"/>
          <w:sz w:val="24"/>
          <w:szCs w:val="24"/>
          <w:lang w:val="en-US"/>
        </w:rPr>
        <w:t>nakan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5 moment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D455A8" w:rsidRPr="00103D6C" w:rsidRDefault="00D455A8" w:rsidP="006447BA">
      <w:pPr>
        <w:pStyle w:val="ListParagraph"/>
        <w:numPr>
          <w:ilvl w:val="0"/>
          <w:numId w:val="19"/>
        </w:numPr>
        <w:spacing w:line="360" w:lineRule="auto"/>
        <w:ind w:left="20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Mempertahankan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7A05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F27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7A05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F27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7A05"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 w:rsidR="00F27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7A05">
        <w:rPr>
          <w:rFonts w:ascii="Times New Roman" w:hAnsi="Times New Roman" w:cs="Times New Roman"/>
          <w:sz w:val="24"/>
          <w:szCs w:val="24"/>
          <w:lang w:val="en-US"/>
        </w:rPr>
        <w:t>berikutnya</w:t>
      </w:r>
      <w:proofErr w:type="spellEnd"/>
    </w:p>
    <w:p w:rsidR="00542A86" w:rsidRPr="00103D6C" w:rsidRDefault="00542A86" w:rsidP="006447BA">
      <w:pPr>
        <w:pStyle w:val="ListParagraph"/>
        <w:numPr>
          <w:ilvl w:val="0"/>
          <w:numId w:val="19"/>
        </w:numPr>
        <w:spacing w:line="360" w:lineRule="auto"/>
        <w:ind w:left="20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A" w:rsidRPr="00103D6C">
        <w:rPr>
          <w:rFonts w:ascii="Times New Roman" w:hAnsi="Times New Roman" w:cs="Times New Roman"/>
          <w:sz w:val="24"/>
          <w:szCs w:val="24"/>
          <w:lang w:val="en-US"/>
        </w:rPr>
        <w:t>pentingnya</w:t>
      </w:r>
      <w:proofErr w:type="spellEnd"/>
      <w:r w:rsidR="00A276EA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A" w:rsidRPr="00103D6C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="00A276EA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A" w:rsidRPr="00103D6C">
        <w:rPr>
          <w:rFonts w:ascii="Times New Roman" w:hAnsi="Times New Roman" w:cs="Times New Roman"/>
          <w:sz w:val="24"/>
          <w:szCs w:val="24"/>
          <w:lang w:val="en-US"/>
        </w:rPr>
        <w:t>melak</w:t>
      </w:r>
      <w:r w:rsidRPr="00103D6C">
        <w:rPr>
          <w:rFonts w:ascii="Times New Roman" w:hAnsi="Times New Roman" w:cs="Times New Roman"/>
          <w:sz w:val="24"/>
          <w:szCs w:val="24"/>
          <w:lang w:val="en-US"/>
        </w:rPr>
        <w:t>ukan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hand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hygien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momentnya</w:t>
      </w:r>
      <w:proofErr w:type="spellEnd"/>
    </w:p>
    <w:p w:rsidR="00797525" w:rsidRDefault="00A276EA" w:rsidP="006447BA">
      <w:pPr>
        <w:pStyle w:val="ListParagraph"/>
        <w:numPr>
          <w:ilvl w:val="0"/>
          <w:numId w:val="19"/>
        </w:numPr>
        <w:spacing w:line="360" w:lineRule="auto"/>
        <w:ind w:left="20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D6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IPCN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kepatuhan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sesering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tercapai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5 moment yang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kepatuhan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03D6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target yang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3B42" w:rsidRPr="00103D6C" w:rsidRDefault="004C3B42" w:rsidP="004C3B42">
      <w:pPr>
        <w:pStyle w:val="ListParagraph"/>
        <w:spacing w:line="360" w:lineRule="auto"/>
        <w:ind w:left="25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7E80" w:rsidRDefault="00FF7E80" w:rsidP="006447B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11F9">
        <w:rPr>
          <w:rFonts w:ascii="Times New Roman" w:hAnsi="Times New Roman" w:cs="Times New Roman"/>
          <w:b/>
          <w:sz w:val="24"/>
          <w:szCs w:val="24"/>
          <w:lang w:val="en-US"/>
        </w:rPr>
        <w:t>KEPATUHAN APD DI INSTALASI GIZI</w:t>
      </w:r>
    </w:p>
    <w:p w:rsidR="004822A4" w:rsidRPr="001611F9" w:rsidRDefault="004822A4" w:rsidP="004822A4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E80" w:rsidRPr="00103D6C" w:rsidRDefault="00A276EA" w:rsidP="006447BA">
      <w:pPr>
        <w:pStyle w:val="ListParagraph"/>
        <w:numPr>
          <w:ilvl w:val="0"/>
          <w:numId w:val="8"/>
        </w:numPr>
        <w:spacing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Kepatuhan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APD Di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Instalasi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Gizi</w:t>
      </w:r>
      <w:proofErr w:type="spellEnd"/>
    </w:p>
    <w:tbl>
      <w:tblPr>
        <w:tblStyle w:val="TableGrid"/>
        <w:tblW w:w="0" w:type="auto"/>
        <w:tblInd w:w="1458" w:type="dxa"/>
        <w:tblLook w:val="04A0"/>
      </w:tblPr>
      <w:tblGrid>
        <w:gridCol w:w="1620"/>
        <w:gridCol w:w="1899"/>
        <w:gridCol w:w="1579"/>
        <w:gridCol w:w="1579"/>
        <w:gridCol w:w="1441"/>
      </w:tblGrid>
      <w:tr w:rsidR="00150316" w:rsidRPr="00103D6C" w:rsidTr="006447BA">
        <w:tc>
          <w:tcPr>
            <w:tcW w:w="1620" w:type="dxa"/>
          </w:tcPr>
          <w:p w:rsidR="00FF7E80" w:rsidRPr="00103D6C" w:rsidRDefault="00150316" w:rsidP="00F27A0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</w:t>
            </w:r>
          </w:p>
        </w:tc>
        <w:tc>
          <w:tcPr>
            <w:tcW w:w="1899" w:type="dxa"/>
          </w:tcPr>
          <w:p w:rsidR="00FF7E80" w:rsidRPr="00103D6C" w:rsidRDefault="00150316" w:rsidP="00F27A0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PETUGAS</w:t>
            </w:r>
          </w:p>
        </w:tc>
        <w:tc>
          <w:tcPr>
            <w:tcW w:w="1579" w:type="dxa"/>
          </w:tcPr>
          <w:p w:rsidR="00FF7E80" w:rsidRPr="00103D6C" w:rsidRDefault="00150316" w:rsidP="00F27A0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LENGKAP</w:t>
            </w:r>
          </w:p>
        </w:tc>
        <w:tc>
          <w:tcPr>
            <w:tcW w:w="1579" w:type="dxa"/>
          </w:tcPr>
          <w:p w:rsidR="00FF7E80" w:rsidRPr="00103D6C" w:rsidRDefault="00150316" w:rsidP="00F27A0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TDK LENGKAP</w:t>
            </w:r>
          </w:p>
        </w:tc>
        <w:tc>
          <w:tcPr>
            <w:tcW w:w="1441" w:type="dxa"/>
          </w:tcPr>
          <w:p w:rsidR="00FF7E80" w:rsidRPr="00103D6C" w:rsidRDefault="00150316" w:rsidP="00F27A0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</w:p>
        </w:tc>
      </w:tr>
      <w:tr w:rsidR="00150316" w:rsidRPr="00103D6C" w:rsidTr="006447BA">
        <w:tc>
          <w:tcPr>
            <w:tcW w:w="1620" w:type="dxa"/>
          </w:tcPr>
          <w:p w:rsidR="00150316" w:rsidRPr="00103D6C" w:rsidRDefault="00785097" w:rsidP="004822A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JANUARI</w:t>
            </w:r>
          </w:p>
        </w:tc>
        <w:tc>
          <w:tcPr>
            <w:tcW w:w="1899" w:type="dxa"/>
          </w:tcPr>
          <w:p w:rsidR="00150316" w:rsidRPr="00103D6C" w:rsidRDefault="00150316" w:rsidP="004822A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ptgs</w:t>
            </w:r>
            <w:proofErr w:type="spellEnd"/>
          </w:p>
        </w:tc>
        <w:tc>
          <w:tcPr>
            <w:tcW w:w="1579" w:type="dxa"/>
          </w:tcPr>
          <w:p w:rsidR="00150316" w:rsidRPr="00103D6C" w:rsidRDefault="00785097" w:rsidP="004822A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391</w:t>
            </w:r>
          </w:p>
        </w:tc>
        <w:tc>
          <w:tcPr>
            <w:tcW w:w="1579" w:type="dxa"/>
          </w:tcPr>
          <w:p w:rsidR="00150316" w:rsidRPr="00103D6C" w:rsidRDefault="00785097" w:rsidP="004822A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1" w:type="dxa"/>
          </w:tcPr>
          <w:p w:rsidR="00150316" w:rsidRPr="00103D6C" w:rsidRDefault="00785097" w:rsidP="004822A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99,7%</w:t>
            </w:r>
          </w:p>
        </w:tc>
      </w:tr>
      <w:tr w:rsidR="00150316" w:rsidRPr="00103D6C" w:rsidTr="006447BA">
        <w:tc>
          <w:tcPr>
            <w:tcW w:w="1620" w:type="dxa"/>
          </w:tcPr>
          <w:p w:rsidR="00150316" w:rsidRPr="00103D6C" w:rsidRDefault="00785097" w:rsidP="004822A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</w:p>
        </w:tc>
        <w:tc>
          <w:tcPr>
            <w:tcW w:w="1899" w:type="dxa"/>
          </w:tcPr>
          <w:p w:rsidR="00150316" w:rsidRPr="00103D6C" w:rsidRDefault="00150316" w:rsidP="004822A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ptgs</w:t>
            </w:r>
            <w:proofErr w:type="spellEnd"/>
          </w:p>
        </w:tc>
        <w:tc>
          <w:tcPr>
            <w:tcW w:w="1579" w:type="dxa"/>
          </w:tcPr>
          <w:p w:rsidR="00150316" w:rsidRPr="00103D6C" w:rsidRDefault="00785097" w:rsidP="004822A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347</w:t>
            </w:r>
          </w:p>
        </w:tc>
        <w:tc>
          <w:tcPr>
            <w:tcW w:w="1579" w:type="dxa"/>
          </w:tcPr>
          <w:p w:rsidR="00150316" w:rsidRPr="00103D6C" w:rsidRDefault="00D254F4" w:rsidP="004822A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1" w:type="dxa"/>
          </w:tcPr>
          <w:p w:rsidR="00150316" w:rsidRPr="00103D6C" w:rsidRDefault="00D254F4" w:rsidP="004822A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50316" w:rsidRPr="00103D6C" w:rsidTr="006447BA">
        <w:tc>
          <w:tcPr>
            <w:tcW w:w="1620" w:type="dxa"/>
          </w:tcPr>
          <w:p w:rsidR="00150316" w:rsidRPr="00103D6C" w:rsidRDefault="00785097" w:rsidP="004822A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MARET</w:t>
            </w:r>
          </w:p>
        </w:tc>
        <w:tc>
          <w:tcPr>
            <w:tcW w:w="1899" w:type="dxa"/>
          </w:tcPr>
          <w:p w:rsidR="00150316" w:rsidRPr="00103D6C" w:rsidRDefault="00150316" w:rsidP="004822A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ptgs</w:t>
            </w:r>
            <w:proofErr w:type="spellEnd"/>
          </w:p>
        </w:tc>
        <w:tc>
          <w:tcPr>
            <w:tcW w:w="1579" w:type="dxa"/>
          </w:tcPr>
          <w:p w:rsidR="00150316" w:rsidRPr="00103D6C" w:rsidRDefault="00785097" w:rsidP="004822A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1579" w:type="dxa"/>
          </w:tcPr>
          <w:p w:rsidR="00150316" w:rsidRPr="00103D6C" w:rsidRDefault="00D254F4" w:rsidP="004822A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1" w:type="dxa"/>
          </w:tcPr>
          <w:p w:rsidR="00150316" w:rsidRPr="00103D6C" w:rsidRDefault="00D254F4" w:rsidP="004822A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4822A4" w:rsidRPr="000E39B2" w:rsidRDefault="004822A4" w:rsidP="000E39B2">
      <w:pPr>
        <w:spacing w:line="360" w:lineRule="auto"/>
        <w:jc w:val="both"/>
        <w:rPr>
          <w:lang w:val="en-US"/>
        </w:rPr>
      </w:pPr>
    </w:p>
    <w:p w:rsidR="002A5D9B" w:rsidRPr="00E61B0A" w:rsidRDefault="00A276EA" w:rsidP="00E61B0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Diagram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Kepatuhan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APD Di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Instalasi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Gizi</w:t>
      </w:r>
      <w:proofErr w:type="spellEnd"/>
    </w:p>
    <w:p w:rsidR="00702914" w:rsidRDefault="0046133F" w:rsidP="003B2563">
      <w:pPr>
        <w:pStyle w:val="ListParagraph"/>
        <w:spacing w:line="360" w:lineRule="auto"/>
        <w:ind w:left="1800"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041994" cy="3436883"/>
            <wp:effectExtent l="19050" t="0" r="15656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1B0A" w:rsidRDefault="00E61B0A" w:rsidP="003B2563">
      <w:pPr>
        <w:pStyle w:val="ListParagraph"/>
        <w:spacing w:line="360" w:lineRule="auto"/>
        <w:ind w:left="1800"/>
        <w:jc w:val="both"/>
        <w:rPr>
          <w:lang w:val="en-US"/>
        </w:rPr>
      </w:pPr>
    </w:p>
    <w:p w:rsidR="00E61B0A" w:rsidRPr="003B2563" w:rsidRDefault="00E61B0A" w:rsidP="003B2563">
      <w:pPr>
        <w:pStyle w:val="ListParagraph"/>
        <w:spacing w:line="360" w:lineRule="auto"/>
        <w:ind w:left="1800"/>
        <w:jc w:val="both"/>
        <w:rPr>
          <w:lang w:val="en-US"/>
        </w:rPr>
      </w:pPr>
    </w:p>
    <w:p w:rsidR="00542A86" w:rsidRPr="00103D6C" w:rsidRDefault="00542A86" w:rsidP="00785097">
      <w:pPr>
        <w:pStyle w:val="ListParagraph"/>
        <w:numPr>
          <w:ilvl w:val="0"/>
          <w:numId w:val="8"/>
        </w:numPr>
        <w:spacing w:line="36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D6C">
        <w:rPr>
          <w:rFonts w:ascii="Times New Roman" w:hAnsi="Times New Roman" w:cs="Times New Roman"/>
          <w:sz w:val="24"/>
          <w:szCs w:val="24"/>
          <w:lang w:val="en-US"/>
        </w:rPr>
        <w:lastRenderedPageBreak/>
        <w:t>ANALISA</w:t>
      </w:r>
    </w:p>
    <w:p w:rsidR="00542A86" w:rsidRPr="00103D6C" w:rsidRDefault="00785097" w:rsidP="006447BA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Dari table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kepatuahnnya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100% yang 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target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2A86" w:rsidRPr="00103D6C" w:rsidRDefault="00542A86" w:rsidP="00785097">
      <w:pPr>
        <w:pStyle w:val="ListParagraph"/>
        <w:numPr>
          <w:ilvl w:val="0"/>
          <w:numId w:val="8"/>
        </w:numPr>
        <w:spacing w:line="36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D6C">
        <w:rPr>
          <w:rFonts w:ascii="Times New Roman" w:hAnsi="Times New Roman" w:cs="Times New Roman"/>
          <w:sz w:val="24"/>
          <w:szCs w:val="24"/>
          <w:lang w:val="en-US"/>
        </w:rPr>
        <w:t>REKOMENDASI</w:t>
      </w:r>
    </w:p>
    <w:p w:rsidR="00542A86" w:rsidRPr="00103D6C" w:rsidRDefault="00542A86" w:rsidP="006447BA">
      <w:pPr>
        <w:pStyle w:val="ListParagraph"/>
        <w:numPr>
          <w:ilvl w:val="0"/>
          <w:numId w:val="17"/>
        </w:numPr>
        <w:spacing w:line="360" w:lineRule="auto"/>
        <w:ind w:left="20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menumbuhkan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kesadar</w:t>
      </w:r>
      <w:r w:rsidR="00A276EA" w:rsidRPr="00103D6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03D6C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pentingnya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APD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mel</w:t>
      </w:r>
      <w:r w:rsidR="00A276EA" w:rsidRPr="00103D6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03D6C">
        <w:rPr>
          <w:rFonts w:ascii="Times New Roman" w:hAnsi="Times New Roman" w:cs="Times New Roman"/>
          <w:sz w:val="24"/>
          <w:szCs w:val="24"/>
          <w:lang w:val="en-US"/>
        </w:rPr>
        <w:t>kasanakan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keamanan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103D6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disajikan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7525" w:rsidRPr="00103D6C" w:rsidRDefault="00797525" w:rsidP="006447BA">
      <w:pPr>
        <w:pStyle w:val="ListParagraph"/>
        <w:numPr>
          <w:ilvl w:val="0"/>
          <w:numId w:val="17"/>
        </w:numPr>
        <w:spacing w:line="360" w:lineRule="auto"/>
        <w:ind w:left="20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IPCN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mengadakan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audit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pengunaan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APD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intaalsi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GIZI</w:t>
      </w:r>
    </w:p>
    <w:p w:rsidR="00103D6C" w:rsidRPr="00103D6C" w:rsidRDefault="00103D6C" w:rsidP="006447BA">
      <w:pPr>
        <w:pStyle w:val="ListParagraph"/>
        <w:numPr>
          <w:ilvl w:val="0"/>
          <w:numId w:val="17"/>
        </w:numPr>
        <w:spacing w:line="360" w:lineRule="auto"/>
        <w:ind w:left="20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IPCN </w:t>
      </w:r>
      <w:proofErr w:type="spellStart"/>
      <w:r w:rsidR="007F10E8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7F10E8">
        <w:rPr>
          <w:rFonts w:ascii="Times New Roman" w:hAnsi="Times New Roman" w:cs="Times New Roman"/>
          <w:sz w:val="24"/>
          <w:szCs w:val="24"/>
          <w:lang w:val="en-US"/>
        </w:rPr>
        <w:t xml:space="preserve"> audit </w:t>
      </w:r>
      <w:proofErr w:type="spellStart"/>
      <w:r w:rsidR="007F10E8">
        <w:rPr>
          <w:rFonts w:ascii="Times New Roman" w:hAnsi="Times New Roman" w:cs="Times New Roman"/>
          <w:sz w:val="24"/>
          <w:szCs w:val="24"/>
          <w:lang w:val="en-US"/>
        </w:rPr>
        <w:t>kepatuhan</w:t>
      </w:r>
      <w:proofErr w:type="spellEnd"/>
      <w:r w:rsidR="00D254F4">
        <w:rPr>
          <w:rFonts w:ascii="Times New Roman" w:hAnsi="Times New Roman" w:cs="Times New Roman"/>
          <w:sz w:val="24"/>
          <w:szCs w:val="24"/>
          <w:lang w:val="en-US"/>
        </w:rPr>
        <w:t xml:space="preserve"> APD </w:t>
      </w:r>
      <w:proofErr w:type="spellStart"/>
      <w:r w:rsidR="00D254F4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D25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4F4">
        <w:rPr>
          <w:rFonts w:ascii="Times New Roman" w:hAnsi="Times New Roman" w:cs="Times New Roman"/>
          <w:sz w:val="24"/>
          <w:szCs w:val="24"/>
          <w:lang w:val="en-US"/>
        </w:rPr>
        <w:t>mendadak</w:t>
      </w:r>
      <w:proofErr w:type="spellEnd"/>
      <w:r w:rsidR="00D25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4F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D25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4F4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D25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4F4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="00D25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4F4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="00D25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4F4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D25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4F4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D25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4F4">
        <w:rPr>
          <w:rFonts w:ascii="Times New Roman" w:hAnsi="Times New Roman" w:cs="Times New Roman"/>
          <w:sz w:val="24"/>
          <w:szCs w:val="24"/>
          <w:lang w:val="en-US"/>
        </w:rPr>
        <w:t>apdnya</w:t>
      </w:r>
      <w:proofErr w:type="spellEnd"/>
      <w:r w:rsidR="00D25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4F4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="00D25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4F4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="00D25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4F4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="00D25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4F4">
        <w:rPr>
          <w:rFonts w:ascii="Times New Roman" w:hAnsi="Times New Roman" w:cs="Times New Roman"/>
          <w:sz w:val="24"/>
          <w:szCs w:val="24"/>
          <w:lang w:val="en-US"/>
        </w:rPr>
        <w:t>tugasnya</w:t>
      </w:r>
      <w:proofErr w:type="spellEnd"/>
      <w:r w:rsidR="00D254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2A86" w:rsidRPr="000E39B2" w:rsidRDefault="00542A86" w:rsidP="000E39B2">
      <w:pPr>
        <w:spacing w:line="360" w:lineRule="auto"/>
        <w:jc w:val="both"/>
        <w:rPr>
          <w:lang w:val="en-US"/>
        </w:rPr>
      </w:pPr>
    </w:p>
    <w:p w:rsidR="0046133F" w:rsidRDefault="0046133F" w:rsidP="006447B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3D6C">
        <w:rPr>
          <w:rFonts w:ascii="Times New Roman" w:hAnsi="Times New Roman" w:cs="Times New Roman"/>
          <w:b/>
          <w:sz w:val="24"/>
          <w:szCs w:val="24"/>
          <w:lang w:val="en-US"/>
        </w:rPr>
        <w:t>KEPATUHAN</w:t>
      </w:r>
      <w:r w:rsidR="00401C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APD DI LOUNDRY ,LABORAT DAN GILUT</w:t>
      </w:r>
    </w:p>
    <w:p w:rsidR="000E39B2" w:rsidRPr="00103D6C" w:rsidRDefault="000E39B2" w:rsidP="000E39B2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0FA6" w:rsidRPr="00103D6C" w:rsidRDefault="00E20FA6" w:rsidP="00401CB2">
      <w:pPr>
        <w:pStyle w:val="ListParagraph"/>
        <w:spacing w:line="360" w:lineRule="auto"/>
        <w:ind w:left="1620" w:hanging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3D6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A276EA" w:rsidRPr="00103D6C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gramEnd"/>
      <w:r w:rsidR="00A276EA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A" w:rsidRPr="00103D6C">
        <w:rPr>
          <w:rFonts w:ascii="Times New Roman" w:hAnsi="Times New Roman" w:cs="Times New Roman"/>
          <w:sz w:val="24"/>
          <w:szCs w:val="24"/>
          <w:lang w:val="en-US"/>
        </w:rPr>
        <w:t>Kepatuhan</w:t>
      </w:r>
      <w:proofErr w:type="spellEnd"/>
      <w:r w:rsidR="00A276EA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APD Di </w:t>
      </w:r>
      <w:proofErr w:type="spellStart"/>
      <w:r w:rsidR="00A276EA" w:rsidRPr="00103D6C">
        <w:rPr>
          <w:rFonts w:ascii="Times New Roman" w:hAnsi="Times New Roman" w:cs="Times New Roman"/>
          <w:sz w:val="24"/>
          <w:szCs w:val="24"/>
          <w:lang w:val="en-US"/>
        </w:rPr>
        <w:t>Intalasi</w:t>
      </w:r>
      <w:proofErr w:type="spellEnd"/>
      <w:r w:rsidR="00A276EA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A" w:rsidRPr="00103D6C">
        <w:rPr>
          <w:rFonts w:ascii="Times New Roman" w:hAnsi="Times New Roman" w:cs="Times New Roman"/>
          <w:sz w:val="24"/>
          <w:szCs w:val="24"/>
          <w:lang w:val="en-US"/>
        </w:rPr>
        <w:t>Loundry</w:t>
      </w:r>
      <w:proofErr w:type="spellEnd"/>
      <w:r w:rsidR="00A276EA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A276EA" w:rsidRPr="00103D6C">
        <w:rPr>
          <w:rFonts w:ascii="Times New Roman" w:hAnsi="Times New Roman" w:cs="Times New Roman"/>
          <w:sz w:val="24"/>
          <w:szCs w:val="24"/>
          <w:lang w:val="en-US"/>
        </w:rPr>
        <w:t>Laborat</w:t>
      </w:r>
      <w:proofErr w:type="spellEnd"/>
      <w:r w:rsidR="00401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1CB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01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1CB2">
        <w:rPr>
          <w:rFonts w:ascii="Times New Roman" w:hAnsi="Times New Roman" w:cs="Times New Roman"/>
          <w:sz w:val="24"/>
          <w:szCs w:val="24"/>
          <w:lang w:val="en-US"/>
        </w:rPr>
        <w:t>Poliklinik</w:t>
      </w:r>
      <w:proofErr w:type="spellEnd"/>
      <w:r w:rsidR="00401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1CB2">
        <w:rPr>
          <w:rFonts w:ascii="Times New Roman" w:hAnsi="Times New Roman" w:cs="Times New Roman"/>
          <w:sz w:val="24"/>
          <w:szCs w:val="24"/>
          <w:lang w:val="en-US"/>
        </w:rPr>
        <w:t>gigi</w:t>
      </w:r>
      <w:proofErr w:type="spellEnd"/>
      <w:r w:rsidR="00401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1CB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01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1CB2">
        <w:rPr>
          <w:rFonts w:ascii="Times New Roman" w:hAnsi="Times New Roman" w:cs="Times New Roman"/>
          <w:sz w:val="24"/>
          <w:szCs w:val="24"/>
          <w:lang w:val="en-US"/>
        </w:rPr>
        <w:t>mulut</w:t>
      </w:r>
      <w:proofErr w:type="spellEnd"/>
      <w:r w:rsidR="00401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1728" w:type="dxa"/>
        <w:tblLook w:val="04A0"/>
      </w:tblPr>
      <w:tblGrid>
        <w:gridCol w:w="1403"/>
        <w:gridCol w:w="1627"/>
        <w:gridCol w:w="1631"/>
        <w:gridCol w:w="1631"/>
        <w:gridCol w:w="1556"/>
      </w:tblGrid>
      <w:tr w:rsidR="0046133F" w:rsidRPr="00103D6C" w:rsidTr="00797525">
        <w:tc>
          <w:tcPr>
            <w:tcW w:w="1298" w:type="dxa"/>
          </w:tcPr>
          <w:p w:rsidR="0046133F" w:rsidRPr="00103D6C" w:rsidRDefault="0046133F" w:rsidP="00F27A0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</w:t>
            </w:r>
          </w:p>
        </w:tc>
        <w:tc>
          <w:tcPr>
            <w:tcW w:w="1651" w:type="dxa"/>
          </w:tcPr>
          <w:p w:rsidR="0046133F" w:rsidRPr="00103D6C" w:rsidRDefault="0046133F" w:rsidP="00F27A0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PETUGAS</w:t>
            </w:r>
          </w:p>
        </w:tc>
        <w:tc>
          <w:tcPr>
            <w:tcW w:w="1651" w:type="dxa"/>
          </w:tcPr>
          <w:p w:rsidR="0046133F" w:rsidRPr="00103D6C" w:rsidRDefault="0046133F" w:rsidP="00F27A0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LENGKAP</w:t>
            </w:r>
          </w:p>
        </w:tc>
        <w:tc>
          <w:tcPr>
            <w:tcW w:w="1651" w:type="dxa"/>
          </w:tcPr>
          <w:p w:rsidR="0046133F" w:rsidRPr="00103D6C" w:rsidRDefault="0046133F" w:rsidP="00F27A0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TDK LENGKAP</w:t>
            </w:r>
          </w:p>
        </w:tc>
        <w:tc>
          <w:tcPr>
            <w:tcW w:w="1597" w:type="dxa"/>
          </w:tcPr>
          <w:p w:rsidR="0046133F" w:rsidRPr="00103D6C" w:rsidRDefault="0046133F" w:rsidP="00F27A0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</w:p>
        </w:tc>
      </w:tr>
      <w:tr w:rsidR="0046133F" w:rsidRPr="00103D6C" w:rsidTr="00797525">
        <w:tc>
          <w:tcPr>
            <w:tcW w:w="1298" w:type="dxa"/>
          </w:tcPr>
          <w:p w:rsidR="0046133F" w:rsidRPr="00103D6C" w:rsidRDefault="00401CB2" w:rsidP="00F27A0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JANUARI</w:t>
            </w:r>
          </w:p>
        </w:tc>
        <w:tc>
          <w:tcPr>
            <w:tcW w:w="1651" w:type="dxa"/>
          </w:tcPr>
          <w:p w:rsidR="0046133F" w:rsidRPr="00103D6C" w:rsidRDefault="0046133F" w:rsidP="00F27A0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ptgs</w:t>
            </w:r>
            <w:proofErr w:type="spellEnd"/>
          </w:p>
        </w:tc>
        <w:tc>
          <w:tcPr>
            <w:tcW w:w="1651" w:type="dxa"/>
          </w:tcPr>
          <w:p w:rsidR="0046133F" w:rsidRPr="00103D6C" w:rsidRDefault="001034DD" w:rsidP="00A55EC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651" w:type="dxa"/>
          </w:tcPr>
          <w:p w:rsidR="0046133F" w:rsidRPr="00103D6C" w:rsidRDefault="001034DD" w:rsidP="00A55EC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97" w:type="dxa"/>
          </w:tcPr>
          <w:p w:rsidR="0046133F" w:rsidRPr="00103D6C" w:rsidRDefault="001034DD" w:rsidP="00A55EC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94,12</w:t>
            </w:r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46133F" w:rsidRPr="00103D6C" w:rsidTr="00797525">
        <w:tc>
          <w:tcPr>
            <w:tcW w:w="1298" w:type="dxa"/>
          </w:tcPr>
          <w:p w:rsidR="0046133F" w:rsidRPr="00103D6C" w:rsidRDefault="00401CB2" w:rsidP="00F27A0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</w:p>
        </w:tc>
        <w:tc>
          <w:tcPr>
            <w:tcW w:w="1651" w:type="dxa"/>
          </w:tcPr>
          <w:p w:rsidR="0046133F" w:rsidRPr="00103D6C" w:rsidRDefault="0046133F" w:rsidP="00F27A0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ptgs</w:t>
            </w:r>
            <w:proofErr w:type="spellEnd"/>
          </w:p>
        </w:tc>
        <w:tc>
          <w:tcPr>
            <w:tcW w:w="1651" w:type="dxa"/>
          </w:tcPr>
          <w:p w:rsidR="0046133F" w:rsidRPr="00103D6C" w:rsidRDefault="001034DD" w:rsidP="00661B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341</w:t>
            </w:r>
          </w:p>
        </w:tc>
        <w:tc>
          <w:tcPr>
            <w:tcW w:w="1651" w:type="dxa"/>
          </w:tcPr>
          <w:p w:rsidR="0046133F" w:rsidRPr="00103D6C" w:rsidRDefault="001034DD" w:rsidP="00A55EC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97" w:type="dxa"/>
          </w:tcPr>
          <w:p w:rsidR="0046133F" w:rsidRPr="00103D6C" w:rsidRDefault="001034DD" w:rsidP="00A55EC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93,94</w:t>
            </w:r>
            <w:r w:rsidR="00E20FA6"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46133F" w:rsidRPr="00103D6C" w:rsidTr="00797525">
        <w:tc>
          <w:tcPr>
            <w:tcW w:w="1298" w:type="dxa"/>
          </w:tcPr>
          <w:p w:rsidR="0046133F" w:rsidRPr="00103D6C" w:rsidRDefault="00401CB2" w:rsidP="00F27A0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MARET</w:t>
            </w:r>
          </w:p>
        </w:tc>
        <w:tc>
          <w:tcPr>
            <w:tcW w:w="1651" w:type="dxa"/>
          </w:tcPr>
          <w:p w:rsidR="0046133F" w:rsidRPr="00103D6C" w:rsidRDefault="0046133F" w:rsidP="00F27A0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ptgs</w:t>
            </w:r>
            <w:proofErr w:type="spellEnd"/>
          </w:p>
        </w:tc>
        <w:tc>
          <w:tcPr>
            <w:tcW w:w="1651" w:type="dxa"/>
          </w:tcPr>
          <w:p w:rsidR="0046133F" w:rsidRPr="00103D6C" w:rsidRDefault="001034DD" w:rsidP="006375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1651" w:type="dxa"/>
          </w:tcPr>
          <w:p w:rsidR="0046133F" w:rsidRPr="00103D6C" w:rsidRDefault="001034DD" w:rsidP="00A55EC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97" w:type="dxa"/>
          </w:tcPr>
          <w:p w:rsidR="0046133F" w:rsidRPr="00103D6C" w:rsidRDefault="001034DD" w:rsidP="006375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95,05</w:t>
            </w:r>
            <w:r w:rsidR="004D3DC8"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0FA6" w:rsidRPr="0010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103D6C" w:rsidRDefault="00103D6C" w:rsidP="00797525">
      <w:pPr>
        <w:spacing w:line="360" w:lineRule="auto"/>
        <w:jc w:val="both"/>
        <w:rPr>
          <w:lang w:val="en-US"/>
        </w:rPr>
      </w:pPr>
    </w:p>
    <w:p w:rsidR="000E39B2" w:rsidRDefault="000E39B2" w:rsidP="00797525">
      <w:pPr>
        <w:spacing w:line="360" w:lineRule="auto"/>
        <w:jc w:val="both"/>
        <w:rPr>
          <w:lang w:val="en-US"/>
        </w:rPr>
      </w:pPr>
    </w:p>
    <w:p w:rsidR="000E39B2" w:rsidRDefault="000E39B2" w:rsidP="00797525">
      <w:pPr>
        <w:spacing w:line="360" w:lineRule="auto"/>
        <w:jc w:val="both"/>
        <w:rPr>
          <w:lang w:val="en-US"/>
        </w:rPr>
      </w:pPr>
    </w:p>
    <w:p w:rsidR="000E39B2" w:rsidRDefault="000E39B2" w:rsidP="00797525">
      <w:pPr>
        <w:spacing w:line="360" w:lineRule="auto"/>
        <w:jc w:val="both"/>
        <w:rPr>
          <w:lang w:val="en-US"/>
        </w:rPr>
      </w:pPr>
    </w:p>
    <w:p w:rsidR="000E39B2" w:rsidRDefault="000E39B2" w:rsidP="00797525">
      <w:pPr>
        <w:spacing w:line="360" w:lineRule="auto"/>
        <w:jc w:val="both"/>
        <w:rPr>
          <w:lang w:val="en-US"/>
        </w:rPr>
      </w:pPr>
    </w:p>
    <w:p w:rsidR="000E39B2" w:rsidRPr="00797525" w:rsidRDefault="000E39B2" w:rsidP="00797525">
      <w:pPr>
        <w:spacing w:line="360" w:lineRule="auto"/>
        <w:jc w:val="both"/>
        <w:rPr>
          <w:lang w:val="en-US"/>
        </w:rPr>
      </w:pPr>
    </w:p>
    <w:p w:rsidR="0046133F" w:rsidRPr="00E61B0A" w:rsidRDefault="00A276EA" w:rsidP="00797525">
      <w:pPr>
        <w:pStyle w:val="ListParagraph"/>
        <w:spacing w:line="360" w:lineRule="auto"/>
        <w:ind w:left="180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2914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103D6C" w:rsidRPr="00E61B0A">
        <w:rPr>
          <w:rFonts w:ascii="Times New Roman" w:hAnsi="Times New Roman" w:cs="Times New Roman"/>
          <w:sz w:val="24"/>
          <w:szCs w:val="24"/>
          <w:lang w:val="en-US"/>
        </w:rPr>
        <w:t>Diagram</w:t>
      </w:r>
      <w:proofErr w:type="gramEnd"/>
      <w:r w:rsidR="00103D6C" w:rsidRPr="00E61B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3D6C" w:rsidRPr="00E61B0A">
        <w:rPr>
          <w:rFonts w:ascii="Times New Roman" w:hAnsi="Times New Roman" w:cs="Times New Roman"/>
          <w:sz w:val="24"/>
          <w:szCs w:val="24"/>
          <w:lang w:val="en-US"/>
        </w:rPr>
        <w:t>Kepatuhan</w:t>
      </w:r>
      <w:proofErr w:type="spellEnd"/>
      <w:r w:rsidR="00103D6C" w:rsidRPr="00E61B0A">
        <w:rPr>
          <w:rFonts w:ascii="Times New Roman" w:hAnsi="Times New Roman" w:cs="Times New Roman"/>
          <w:sz w:val="24"/>
          <w:szCs w:val="24"/>
          <w:lang w:val="en-US"/>
        </w:rPr>
        <w:t xml:space="preserve"> APD Di </w:t>
      </w:r>
      <w:proofErr w:type="spellStart"/>
      <w:r w:rsidR="00103D6C" w:rsidRPr="00E61B0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822A4" w:rsidRPr="00E61B0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03D6C" w:rsidRPr="00E61B0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61B0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03D6C" w:rsidRPr="00E61B0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61B0A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E61B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B0A">
        <w:rPr>
          <w:rFonts w:ascii="Times New Roman" w:hAnsi="Times New Roman" w:cs="Times New Roman"/>
          <w:sz w:val="24"/>
          <w:szCs w:val="24"/>
          <w:lang w:val="en-US"/>
        </w:rPr>
        <w:t>Lond</w:t>
      </w:r>
      <w:r w:rsidR="004822A4" w:rsidRPr="00E61B0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61B0A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Pr="00E61B0A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E61B0A">
        <w:rPr>
          <w:rFonts w:ascii="Times New Roman" w:hAnsi="Times New Roman" w:cs="Times New Roman"/>
          <w:sz w:val="24"/>
          <w:szCs w:val="24"/>
          <w:lang w:val="en-US"/>
        </w:rPr>
        <w:t>Laborat</w:t>
      </w:r>
      <w:r w:rsidR="004822A4" w:rsidRPr="00E61B0A">
        <w:rPr>
          <w:rFonts w:ascii="Times New Roman" w:hAnsi="Times New Roman" w:cs="Times New Roman"/>
          <w:sz w:val="24"/>
          <w:szCs w:val="24"/>
          <w:lang w:val="en-US"/>
        </w:rPr>
        <w:t>orium</w:t>
      </w:r>
      <w:proofErr w:type="spellEnd"/>
    </w:p>
    <w:p w:rsidR="004822A4" w:rsidRPr="00702914" w:rsidRDefault="004822A4" w:rsidP="00797525">
      <w:pPr>
        <w:pStyle w:val="ListParagraph"/>
        <w:spacing w:line="360" w:lineRule="auto"/>
        <w:ind w:left="180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DC8" w:rsidRDefault="00E20FA6" w:rsidP="00702914">
      <w:pPr>
        <w:pStyle w:val="ListParagraph"/>
        <w:tabs>
          <w:tab w:val="left" w:pos="1620"/>
        </w:tabs>
        <w:spacing w:line="360" w:lineRule="auto"/>
        <w:ind w:left="1800" w:hanging="90"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889522" cy="4540469"/>
            <wp:effectExtent l="19050" t="0" r="25378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1B0A" w:rsidRPr="00103D6C" w:rsidRDefault="00E61B0A" w:rsidP="00702914">
      <w:pPr>
        <w:pStyle w:val="ListParagraph"/>
        <w:tabs>
          <w:tab w:val="left" w:pos="1620"/>
        </w:tabs>
        <w:spacing w:line="360" w:lineRule="auto"/>
        <w:ind w:left="1800" w:hanging="90"/>
        <w:jc w:val="both"/>
        <w:rPr>
          <w:lang w:val="en-US"/>
        </w:rPr>
      </w:pPr>
    </w:p>
    <w:p w:rsidR="00D728C5" w:rsidRPr="00103D6C" w:rsidRDefault="00D728C5" w:rsidP="006447BA">
      <w:pPr>
        <w:pStyle w:val="ListParagraph"/>
        <w:numPr>
          <w:ilvl w:val="0"/>
          <w:numId w:val="22"/>
        </w:numPr>
        <w:tabs>
          <w:tab w:val="left" w:pos="1710"/>
        </w:tabs>
        <w:spacing w:line="360" w:lineRule="auto"/>
        <w:ind w:left="162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D6C">
        <w:rPr>
          <w:rFonts w:ascii="Times New Roman" w:hAnsi="Times New Roman" w:cs="Times New Roman"/>
          <w:sz w:val="24"/>
          <w:szCs w:val="24"/>
          <w:lang w:val="en-US"/>
        </w:rPr>
        <w:t>ANALISA</w:t>
      </w:r>
    </w:p>
    <w:p w:rsidR="00D728C5" w:rsidRDefault="00D728C5" w:rsidP="006842D8">
      <w:pPr>
        <w:pStyle w:val="ListParagraph"/>
        <w:spacing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Dari table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dia</w:t>
      </w:r>
      <w:r w:rsidR="00637551">
        <w:rPr>
          <w:rFonts w:ascii="Times New Roman" w:hAnsi="Times New Roman" w:cs="Times New Roman"/>
          <w:sz w:val="24"/>
          <w:szCs w:val="24"/>
          <w:lang w:val="en-US"/>
        </w:rPr>
        <w:t>tas</w:t>
      </w:r>
      <w:proofErr w:type="spellEnd"/>
      <w:r w:rsidR="00637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7551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637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7551"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 w:rsidR="00637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7551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637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755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637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7551">
        <w:rPr>
          <w:rFonts w:ascii="Times New Roman" w:hAnsi="Times New Roman" w:cs="Times New Roman"/>
          <w:sz w:val="24"/>
          <w:szCs w:val="24"/>
          <w:lang w:val="en-US"/>
        </w:rPr>
        <w:t>bu</w:t>
      </w:r>
      <w:r w:rsidRPr="00103D6C">
        <w:rPr>
          <w:rFonts w:ascii="Times New Roman" w:hAnsi="Times New Roman" w:cs="Times New Roman"/>
          <w:sz w:val="24"/>
          <w:szCs w:val="24"/>
          <w:lang w:val="en-US"/>
        </w:rPr>
        <w:t>lan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2D8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="00684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2D8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684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2D8"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 w:rsidR="00684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2D8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684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2D8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684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2D8">
        <w:rPr>
          <w:rFonts w:ascii="Times New Roman" w:hAnsi="Times New Roman" w:cs="Times New Roman"/>
          <w:sz w:val="24"/>
          <w:szCs w:val="24"/>
          <w:lang w:val="en-US"/>
        </w:rPr>
        <w:t>penurunan</w:t>
      </w:r>
      <w:proofErr w:type="spellEnd"/>
      <w:r w:rsidR="00684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842D8">
        <w:rPr>
          <w:rFonts w:ascii="Times New Roman" w:hAnsi="Times New Roman" w:cs="Times New Roman"/>
          <w:sz w:val="24"/>
          <w:szCs w:val="24"/>
          <w:lang w:val="en-US"/>
        </w:rPr>
        <w:t>kepatuhan</w:t>
      </w:r>
      <w:proofErr w:type="spellEnd"/>
      <w:r w:rsidR="006842D8">
        <w:rPr>
          <w:rFonts w:ascii="Times New Roman" w:hAnsi="Times New Roman" w:cs="Times New Roman"/>
          <w:sz w:val="24"/>
          <w:szCs w:val="24"/>
          <w:lang w:val="en-US"/>
        </w:rPr>
        <w:t xml:space="preserve">  APD</w:t>
      </w:r>
      <w:proofErr w:type="gramEnd"/>
      <w:r w:rsidR="00684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7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2D8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="00684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2D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84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2D8"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 w:rsidR="00684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2D8">
        <w:rPr>
          <w:rFonts w:ascii="Times New Roman" w:hAnsi="Times New Roman" w:cs="Times New Roman"/>
          <w:sz w:val="24"/>
          <w:szCs w:val="24"/>
          <w:lang w:val="en-US"/>
        </w:rPr>
        <w:t>berikutnya</w:t>
      </w:r>
      <w:proofErr w:type="spellEnd"/>
      <w:r w:rsidR="00684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2D8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684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2D8"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="00684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2D8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684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2D8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="006842D8">
        <w:rPr>
          <w:rFonts w:ascii="Times New Roman" w:hAnsi="Times New Roman" w:cs="Times New Roman"/>
          <w:sz w:val="24"/>
          <w:szCs w:val="24"/>
          <w:lang w:val="en-US"/>
        </w:rPr>
        <w:t xml:space="preserve"> APD </w:t>
      </w:r>
      <w:proofErr w:type="spellStart"/>
      <w:r w:rsidR="006842D8"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 w:rsidR="006842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1B0A" w:rsidRPr="00103D6C" w:rsidRDefault="00E61B0A" w:rsidP="00D728C5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8C5" w:rsidRPr="00103D6C" w:rsidRDefault="00D728C5" w:rsidP="006447BA">
      <w:pPr>
        <w:pStyle w:val="ListParagraph"/>
        <w:numPr>
          <w:ilvl w:val="0"/>
          <w:numId w:val="22"/>
        </w:numPr>
        <w:tabs>
          <w:tab w:val="left" w:pos="17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D6C">
        <w:rPr>
          <w:rFonts w:ascii="Times New Roman" w:hAnsi="Times New Roman" w:cs="Times New Roman"/>
          <w:sz w:val="24"/>
          <w:szCs w:val="24"/>
          <w:lang w:val="en-US"/>
        </w:rPr>
        <w:t>REKOMENDASI</w:t>
      </w:r>
    </w:p>
    <w:p w:rsidR="00D728C5" w:rsidRPr="00103D6C" w:rsidRDefault="006842D8" w:rsidP="006447BA">
      <w:pPr>
        <w:pStyle w:val="ListParagraph"/>
        <w:numPr>
          <w:ilvl w:val="0"/>
          <w:numId w:val="18"/>
        </w:numPr>
        <w:spacing w:line="360" w:lineRule="auto"/>
        <w:ind w:left="198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>harapkan</w:t>
      </w:r>
      <w:proofErr w:type="spellEnd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APD </w:t>
      </w:r>
      <w:proofErr w:type="spellStart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>terhindar</w:t>
      </w:r>
      <w:proofErr w:type="spellEnd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>infeksi</w:t>
      </w:r>
      <w:proofErr w:type="spellEnd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>cairan</w:t>
      </w:r>
      <w:proofErr w:type="spellEnd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28C5" w:rsidRPr="00103D6C" w:rsidRDefault="00D728C5" w:rsidP="006447BA">
      <w:pPr>
        <w:pStyle w:val="ListParagraph"/>
        <w:numPr>
          <w:ilvl w:val="0"/>
          <w:numId w:val="18"/>
        </w:numPr>
        <w:spacing w:line="360" w:lineRule="auto"/>
        <w:ind w:left="198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Mempertahankan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</w:p>
    <w:p w:rsidR="00D728C5" w:rsidRPr="00103D6C" w:rsidRDefault="00797525" w:rsidP="006447BA">
      <w:pPr>
        <w:pStyle w:val="ListParagraph"/>
        <w:numPr>
          <w:ilvl w:val="0"/>
          <w:numId w:val="18"/>
        </w:numPr>
        <w:spacing w:line="360" w:lineRule="auto"/>
        <w:ind w:left="198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3D6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IPCN </w:t>
      </w:r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>mensosialisasikan</w:t>
      </w:r>
      <w:proofErr w:type="spellEnd"/>
      <w:proofErr w:type="gramEnd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>kepatuhan</w:t>
      </w:r>
      <w:proofErr w:type="spellEnd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APD </w:t>
      </w:r>
      <w:proofErr w:type="spellStart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="00D728C5" w:rsidRPr="00103D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76EA" w:rsidRPr="00103D6C" w:rsidRDefault="00A276EA" w:rsidP="006447BA">
      <w:pPr>
        <w:pStyle w:val="ListParagraph"/>
        <w:numPr>
          <w:ilvl w:val="0"/>
          <w:numId w:val="18"/>
        </w:numPr>
        <w:spacing w:line="360" w:lineRule="auto"/>
        <w:ind w:left="198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kunjungan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sesering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proofErr w:type="gramStart"/>
      <w:r w:rsidR="006842D8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684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siapa</w:t>
      </w:r>
      <w:proofErr w:type="spellEnd"/>
      <w:proofErr w:type="gram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mengenakan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APD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3D6C" w:rsidRPr="00103D6C" w:rsidRDefault="00103D6C" w:rsidP="006447BA">
      <w:pPr>
        <w:pStyle w:val="ListParagraph"/>
        <w:numPr>
          <w:ilvl w:val="0"/>
          <w:numId w:val="18"/>
        </w:numPr>
        <w:spacing w:line="360" w:lineRule="auto"/>
        <w:ind w:left="198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IPCN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mendata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patuh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pembinaan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D6C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103D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2048" w:rsidRPr="00103D6C" w:rsidRDefault="00CF2048" w:rsidP="006447BA">
      <w:pPr>
        <w:pStyle w:val="ListParagraph"/>
        <w:spacing w:line="360" w:lineRule="auto"/>
        <w:ind w:left="198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630B" w:rsidRPr="00103D6C" w:rsidRDefault="0016630B" w:rsidP="006447BA">
      <w:pPr>
        <w:pStyle w:val="ListParagraph"/>
        <w:spacing w:line="360" w:lineRule="auto"/>
        <w:ind w:left="198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2048" w:rsidRPr="004822A4" w:rsidRDefault="004822A4" w:rsidP="00482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16630B" w:rsidRPr="004822A4">
        <w:rPr>
          <w:rFonts w:ascii="Times New Roman" w:hAnsi="Times New Roman" w:cs="Times New Roman"/>
          <w:sz w:val="24"/>
          <w:szCs w:val="24"/>
          <w:lang w:val="en-US"/>
        </w:rPr>
        <w:t xml:space="preserve">Surakarta, </w:t>
      </w:r>
      <w:r w:rsidR="006842D8">
        <w:rPr>
          <w:rFonts w:ascii="Times New Roman" w:hAnsi="Times New Roman" w:cs="Times New Roman"/>
          <w:sz w:val="24"/>
          <w:szCs w:val="24"/>
          <w:lang w:val="en-US"/>
        </w:rPr>
        <w:t>18 APRIL</w:t>
      </w:r>
      <w:r w:rsidRPr="004822A4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</w:p>
    <w:p w:rsidR="0016630B" w:rsidRDefault="0016630B" w:rsidP="0016630B">
      <w:pPr>
        <w:pStyle w:val="ListParagraph"/>
        <w:spacing w:line="360" w:lineRule="auto"/>
        <w:ind w:left="6480"/>
        <w:jc w:val="both"/>
        <w:rPr>
          <w:lang w:val="en-US"/>
        </w:rPr>
      </w:pPr>
    </w:p>
    <w:p w:rsidR="0016630B" w:rsidRDefault="0016630B" w:rsidP="0016630B">
      <w:pPr>
        <w:pStyle w:val="ListParagraph"/>
        <w:spacing w:line="360" w:lineRule="auto"/>
        <w:ind w:left="6480"/>
        <w:jc w:val="both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6630B" w:rsidRPr="0016630B" w:rsidTr="0016630B">
        <w:tc>
          <w:tcPr>
            <w:tcW w:w="4788" w:type="dxa"/>
          </w:tcPr>
          <w:p w:rsidR="0016630B" w:rsidRPr="0016630B" w:rsidRDefault="0016630B" w:rsidP="001663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Pr="00166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66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Mengetahui</w:t>
            </w:r>
            <w:proofErr w:type="spellEnd"/>
          </w:p>
        </w:tc>
        <w:tc>
          <w:tcPr>
            <w:tcW w:w="4788" w:type="dxa"/>
          </w:tcPr>
          <w:p w:rsidR="0016630B" w:rsidRPr="0016630B" w:rsidRDefault="0016630B" w:rsidP="001663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630B" w:rsidRPr="0016630B" w:rsidTr="0016630B">
        <w:tc>
          <w:tcPr>
            <w:tcW w:w="4788" w:type="dxa"/>
          </w:tcPr>
          <w:p w:rsidR="0016630B" w:rsidRPr="0016630B" w:rsidRDefault="0016630B" w:rsidP="00166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6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Ketua</w:t>
            </w:r>
            <w:proofErr w:type="spellEnd"/>
            <w:r w:rsidRPr="00166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KPPIRS</w:t>
            </w:r>
          </w:p>
          <w:p w:rsidR="0016630B" w:rsidRPr="0016630B" w:rsidRDefault="0016630B" w:rsidP="00166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30B" w:rsidRPr="0016630B" w:rsidRDefault="0016630B" w:rsidP="00166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30B" w:rsidRPr="0016630B" w:rsidRDefault="0016630B" w:rsidP="00166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30B" w:rsidRPr="0016630B" w:rsidRDefault="00E61B0A" w:rsidP="00166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16630B" w:rsidRPr="00166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unggul</w:t>
            </w:r>
            <w:proofErr w:type="spellEnd"/>
            <w:r w:rsidR="0016630B" w:rsidRPr="00166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630B" w:rsidRPr="00166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Jati</w:t>
            </w:r>
            <w:proofErr w:type="spellEnd"/>
          </w:p>
        </w:tc>
        <w:tc>
          <w:tcPr>
            <w:tcW w:w="4788" w:type="dxa"/>
          </w:tcPr>
          <w:p w:rsidR="0016630B" w:rsidRPr="0016630B" w:rsidRDefault="0016630B" w:rsidP="00166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6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Pembuat</w:t>
            </w:r>
            <w:proofErr w:type="spellEnd"/>
            <w:r w:rsidRPr="00166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laporan</w:t>
            </w:r>
            <w:proofErr w:type="spellEnd"/>
            <w:r w:rsidRPr="00166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IPCN</w:t>
            </w:r>
          </w:p>
          <w:p w:rsidR="0016630B" w:rsidRPr="0016630B" w:rsidRDefault="0016630B" w:rsidP="00166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30B" w:rsidRPr="0016630B" w:rsidRDefault="0016630B" w:rsidP="00166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30B" w:rsidRPr="0016630B" w:rsidRDefault="0016630B" w:rsidP="00166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30B" w:rsidRPr="0016630B" w:rsidRDefault="0016630B" w:rsidP="00166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6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Sarmi</w:t>
            </w:r>
            <w:proofErr w:type="spellEnd"/>
            <w:r w:rsidRPr="00166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Setyani,SKep</w:t>
            </w:r>
            <w:proofErr w:type="spellEnd"/>
          </w:p>
        </w:tc>
      </w:tr>
    </w:tbl>
    <w:p w:rsidR="0016630B" w:rsidRDefault="0016630B" w:rsidP="0016630B">
      <w:pPr>
        <w:spacing w:line="360" w:lineRule="auto"/>
        <w:rPr>
          <w:lang w:val="en-US"/>
        </w:rPr>
      </w:pPr>
    </w:p>
    <w:p w:rsidR="0016630B" w:rsidRDefault="0016630B" w:rsidP="0016630B">
      <w:pPr>
        <w:spacing w:line="360" w:lineRule="auto"/>
        <w:rPr>
          <w:lang w:val="en-US"/>
        </w:rPr>
      </w:pPr>
    </w:p>
    <w:p w:rsidR="0016630B" w:rsidRPr="0016630B" w:rsidRDefault="0016630B" w:rsidP="0016630B">
      <w:pPr>
        <w:spacing w:line="360" w:lineRule="auto"/>
        <w:rPr>
          <w:lang w:val="en-US"/>
        </w:rPr>
      </w:pPr>
    </w:p>
    <w:sectPr w:rsidR="0016630B" w:rsidRPr="0016630B" w:rsidSect="0033151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097" w:rsidRDefault="00785097" w:rsidP="004C3B42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785097" w:rsidRDefault="00785097" w:rsidP="004C3B42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8079"/>
      <w:docPartObj>
        <w:docPartGallery w:val="Page Numbers (Bottom of Page)"/>
        <w:docPartUnique/>
      </w:docPartObj>
    </w:sdtPr>
    <w:sdtContent>
      <w:p w:rsidR="00785097" w:rsidRDefault="001274B7">
        <w:pPr>
          <w:pStyle w:val="Footer"/>
          <w:jc w:val="center"/>
        </w:pPr>
        <w:fldSimple w:instr=" PAGE   \* MERGEFORMAT ">
          <w:r w:rsidR="00E122BA">
            <w:rPr>
              <w:noProof/>
            </w:rPr>
            <w:t>6</w:t>
          </w:r>
        </w:fldSimple>
      </w:p>
    </w:sdtContent>
  </w:sdt>
  <w:p w:rsidR="00785097" w:rsidRDefault="007850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097" w:rsidRDefault="00785097" w:rsidP="004C3B42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785097" w:rsidRDefault="00785097" w:rsidP="004C3B42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58A"/>
    <w:multiLevelType w:val="hybridMultilevel"/>
    <w:tmpl w:val="43FEC1E8"/>
    <w:lvl w:ilvl="0" w:tplc="6EA2DC6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CD50D7"/>
    <w:multiLevelType w:val="hybridMultilevel"/>
    <w:tmpl w:val="28D27B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52D5229"/>
    <w:multiLevelType w:val="hybridMultilevel"/>
    <w:tmpl w:val="7834D7AA"/>
    <w:lvl w:ilvl="0" w:tplc="8F6A7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921DA"/>
    <w:multiLevelType w:val="hybridMultilevel"/>
    <w:tmpl w:val="99A83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F42F5"/>
    <w:multiLevelType w:val="hybridMultilevel"/>
    <w:tmpl w:val="C990180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A3C2B1B"/>
    <w:multiLevelType w:val="hybridMultilevel"/>
    <w:tmpl w:val="DD7437E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F5A6D44"/>
    <w:multiLevelType w:val="hybridMultilevel"/>
    <w:tmpl w:val="1C4E3E78"/>
    <w:lvl w:ilvl="0" w:tplc="15E084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AB1603"/>
    <w:multiLevelType w:val="hybridMultilevel"/>
    <w:tmpl w:val="35461B74"/>
    <w:lvl w:ilvl="0" w:tplc="6EAA0D3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0D2309"/>
    <w:multiLevelType w:val="hybridMultilevel"/>
    <w:tmpl w:val="9814B0C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C2C5533"/>
    <w:multiLevelType w:val="hybridMultilevel"/>
    <w:tmpl w:val="93B4026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7E677F"/>
    <w:multiLevelType w:val="hybridMultilevel"/>
    <w:tmpl w:val="5DD2D6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60E6521"/>
    <w:multiLevelType w:val="hybridMultilevel"/>
    <w:tmpl w:val="8EE80500"/>
    <w:lvl w:ilvl="0" w:tplc="CF4408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CE6E9C"/>
    <w:multiLevelType w:val="hybridMultilevel"/>
    <w:tmpl w:val="D9FE9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A4BF4"/>
    <w:multiLevelType w:val="hybridMultilevel"/>
    <w:tmpl w:val="E4647FF0"/>
    <w:lvl w:ilvl="0" w:tplc="C01695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2D034E"/>
    <w:multiLevelType w:val="hybridMultilevel"/>
    <w:tmpl w:val="07301DAC"/>
    <w:lvl w:ilvl="0" w:tplc="3C7CE8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56B529F"/>
    <w:multiLevelType w:val="hybridMultilevel"/>
    <w:tmpl w:val="AD28532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BC756FF"/>
    <w:multiLevelType w:val="hybridMultilevel"/>
    <w:tmpl w:val="D090DB32"/>
    <w:lvl w:ilvl="0" w:tplc="E82679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E752465"/>
    <w:multiLevelType w:val="hybridMultilevel"/>
    <w:tmpl w:val="DB96A7E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78A07A0"/>
    <w:multiLevelType w:val="hybridMultilevel"/>
    <w:tmpl w:val="DAFC7286"/>
    <w:lvl w:ilvl="0" w:tplc="7C7C335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3A03E7C"/>
    <w:multiLevelType w:val="hybridMultilevel"/>
    <w:tmpl w:val="92B83E5A"/>
    <w:lvl w:ilvl="0" w:tplc="945E75A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265998"/>
    <w:multiLevelType w:val="hybridMultilevel"/>
    <w:tmpl w:val="9D5674CA"/>
    <w:lvl w:ilvl="0" w:tplc="6B6C7B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F647427"/>
    <w:multiLevelType w:val="hybridMultilevel"/>
    <w:tmpl w:val="72BE6B2C"/>
    <w:lvl w:ilvl="0" w:tplc="717860D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20"/>
  </w:num>
  <w:num w:numId="9">
    <w:abstractNumId w:val="14"/>
  </w:num>
  <w:num w:numId="10">
    <w:abstractNumId w:val="18"/>
  </w:num>
  <w:num w:numId="11">
    <w:abstractNumId w:val="10"/>
  </w:num>
  <w:num w:numId="12">
    <w:abstractNumId w:val="11"/>
  </w:num>
  <w:num w:numId="13">
    <w:abstractNumId w:val="0"/>
  </w:num>
  <w:num w:numId="14">
    <w:abstractNumId w:val="15"/>
  </w:num>
  <w:num w:numId="15">
    <w:abstractNumId w:val="16"/>
  </w:num>
  <w:num w:numId="16">
    <w:abstractNumId w:val="1"/>
  </w:num>
  <w:num w:numId="17">
    <w:abstractNumId w:val="17"/>
  </w:num>
  <w:num w:numId="18">
    <w:abstractNumId w:val="8"/>
  </w:num>
  <w:num w:numId="19">
    <w:abstractNumId w:val="4"/>
  </w:num>
  <w:num w:numId="20">
    <w:abstractNumId w:val="21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F14"/>
    <w:rsid w:val="00082DB3"/>
    <w:rsid w:val="000E39B2"/>
    <w:rsid w:val="001034DD"/>
    <w:rsid w:val="00103D6C"/>
    <w:rsid w:val="001274B7"/>
    <w:rsid w:val="001367EE"/>
    <w:rsid w:val="00150316"/>
    <w:rsid w:val="001611F9"/>
    <w:rsid w:val="0016630B"/>
    <w:rsid w:val="00187EFB"/>
    <w:rsid w:val="001F3241"/>
    <w:rsid w:val="002077F3"/>
    <w:rsid w:val="002460BE"/>
    <w:rsid w:val="002472DE"/>
    <w:rsid w:val="00256564"/>
    <w:rsid w:val="0029704A"/>
    <w:rsid w:val="002A5D9B"/>
    <w:rsid w:val="002E2DBD"/>
    <w:rsid w:val="0030460D"/>
    <w:rsid w:val="00320C0D"/>
    <w:rsid w:val="00331515"/>
    <w:rsid w:val="003B2563"/>
    <w:rsid w:val="003C0024"/>
    <w:rsid w:val="003C5742"/>
    <w:rsid w:val="00401CB2"/>
    <w:rsid w:val="004229D3"/>
    <w:rsid w:val="0046133F"/>
    <w:rsid w:val="00477F4C"/>
    <w:rsid w:val="004822A4"/>
    <w:rsid w:val="004B3FD3"/>
    <w:rsid w:val="004C3B42"/>
    <w:rsid w:val="004C4D2D"/>
    <w:rsid w:val="004D3DC8"/>
    <w:rsid w:val="004E4663"/>
    <w:rsid w:val="00521BE5"/>
    <w:rsid w:val="005337B4"/>
    <w:rsid w:val="00542A86"/>
    <w:rsid w:val="0054670D"/>
    <w:rsid w:val="00560C36"/>
    <w:rsid w:val="00594F14"/>
    <w:rsid w:val="005F4484"/>
    <w:rsid w:val="00637551"/>
    <w:rsid w:val="006447BA"/>
    <w:rsid w:val="006468FE"/>
    <w:rsid w:val="00661BCC"/>
    <w:rsid w:val="006842D8"/>
    <w:rsid w:val="0068678A"/>
    <w:rsid w:val="006B11F5"/>
    <w:rsid w:val="006B503B"/>
    <w:rsid w:val="006B66E6"/>
    <w:rsid w:val="006C7889"/>
    <w:rsid w:val="006E43B7"/>
    <w:rsid w:val="006E7E95"/>
    <w:rsid w:val="00702914"/>
    <w:rsid w:val="00756E89"/>
    <w:rsid w:val="00785097"/>
    <w:rsid w:val="00797525"/>
    <w:rsid w:val="007F10E8"/>
    <w:rsid w:val="00826D69"/>
    <w:rsid w:val="008454C3"/>
    <w:rsid w:val="00886801"/>
    <w:rsid w:val="008C55C7"/>
    <w:rsid w:val="008F3358"/>
    <w:rsid w:val="00920D10"/>
    <w:rsid w:val="009221A6"/>
    <w:rsid w:val="00947481"/>
    <w:rsid w:val="009B472D"/>
    <w:rsid w:val="009D5A4D"/>
    <w:rsid w:val="00A276EA"/>
    <w:rsid w:val="00A55EC9"/>
    <w:rsid w:val="00A718CE"/>
    <w:rsid w:val="00B304AE"/>
    <w:rsid w:val="00B337DC"/>
    <w:rsid w:val="00B44EE0"/>
    <w:rsid w:val="00B47EFE"/>
    <w:rsid w:val="00B63197"/>
    <w:rsid w:val="00BF262A"/>
    <w:rsid w:val="00CA4017"/>
    <w:rsid w:val="00CF2048"/>
    <w:rsid w:val="00D254F4"/>
    <w:rsid w:val="00D455A8"/>
    <w:rsid w:val="00D728C5"/>
    <w:rsid w:val="00D72AC3"/>
    <w:rsid w:val="00D862A4"/>
    <w:rsid w:val="00E122BA"/>
    <w:rsid w:val="00E12462"/>
    <w:rsid w:val="00E20FA6"/>
    <w:rsid w:val="00E4713F"/>
    <w:rsid w:val="00E604F1"/>
    <w:rsid w:val="00E61B0A"/>
    <w:rsid w:val="00E6452C"/>
    <w:rsid w:val="00E75AA6"/>
    <w:rsid w:val="00EA1A25"/>
    <w:rsid w:val="00EA2F8F"/>
    <w:rsid w:val="00EA3980"/>
    <w:rsid w:val="00EB5AC2"/>
    <w:rsid w:val="00ED2CAD"/>
    <w:rsid w:val="00ED44F7"/>
    <w:rsid w:val="00F27A05"/>
    <w:rsid w:val="00F53DBC"/>
    <w:rsid w:val="00FA01E9"/>
    <w:rsid w:val="00FB41DC"/>
    <w:rsid w:val="00FC2C17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1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F14"/>
    <w:pPr>
      <w:ind w:left="720"/>
      <w:contextualSpacing/>
    </w:pPr>
  </w:style>
  <w:style w:type="table" w:styleId="TableGrid">
    <w:name w:val="Table Grid"/>
    <w:basedOn w:val="TableNormal"/>
    <w:uiPriority w:val="59"/>
    <w:rsid w:val="00594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BC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4C3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B4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C3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B4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/>
              <a:t>DATA</a:t>
            </a:r>
            <a:r>
              <a:rPr lang="en-US" baseline="0"/>
              <a:t> KEJADIAN HAIs BULAN </a:t>
            </a:r>
          </a:p>
          <a:p>
            <a:pPr>
              <a:defRPr/>
            </a:pPr>
            <a:r>
              <a:rPr lang="en-US" baseline="0"/>
              <a:t>JANUARI-MARET 2017</a:t>
            </a:r>
            <a:endParaRPr lang="en-US"/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0.12520705745115193"/>
          <c:y val="0.18369883160823047"/>
          <c:w val="0.75896726547262439"/>
          <c:h val="0.58948218722865275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JANUARI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DIARE</c:v>
                </c:pt>
                <c:pt idx="1">
                  <c:v>SKABIES</c:v>
                </c:pt>
                <c:pt idx="2">
                  <c:v>ISK</c:v>
                </c:pt>
                <c:pt idx="3">
                  <c:v>PHLEBITIS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FEBRUARI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DIARE</c:v>
                </c:pt>
                <c:pt idx="1">
                  <c:v>SKABIES</c:v>
                </c:pt>
                <c:pt idx="2">
                  <c:v>ISK</c:v>
                </c:pt>
                <c:pt idx="3">
                  <c:v>PHLEBITIS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MARET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DIARE</c:v>
                </c:pt>
                <c:pt idx="1">
                  <c:v>SKABIES</c:v>
                </c:pt>
                <c:pt idx="2">
                  <c:v>ISK</c:v>
                </c:pt>
                <c:pt idx="3">
                  <c:v>PHLEBITIS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60157952"/>
        <c:axId val="60159488"/>
        <c:axId val="0"/>
      </c:bar3DChart>
      <c:catAx>
        <c:axId val="60157952"/>
        <c:scaling>
          <c:orientation val="minMax"/>
        </c:scaling>
        <c:axPos val="b"/>
        <c:majorTickMark val="none"/>
        <c:tickLblPos val="nextTo"/>
        <c:crossAx val="60159488"/>
        <c:crosses val="autoZero"/>
        <c:auto val="1"/>
        <c:lblAlgn val="ctr"/>
        <c:lblOffset val="100"/>
      </c:catAx>
      <c:valAx>
        <c:axId val="601594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01579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/>
              <a:t>KEPATUHAN HAND</a:t>
            </a:r>
            <a:r>
              <a:rPr lang="en-US" baseline="0"/>
              <a:t> HYGIENE</a:t>
            </a:r>
            <a:endParaRPr lang="en-US"/>
          </a:p>
          <a:p>
            <a:pPr>
              <a:defRPr/>
            </a:pPr>
            <a:r>
              <a:rPr lang="en-US"/>
              <a:t> PERIODE JANUARI-MARET 2017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0.20116095062322689"/>
          <c:y val="0.21406546758870734"/>
          <c:w val="0.68654913192357725"/>
          <c:h val="0.5520077960842746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JANUARI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Hasil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0.80800000000000005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FEBRUARI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Hasil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0.90700000000000003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MARET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Hasil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0.92400000000000004</c:v>
                </c:pt>
              </c:numCache>
            </c:numRef>
          </c:val>
        </c:ser>
        <c:shape val="cylinder"/>
        <c:axId val="34097408"/>
        <c:axId val="34107392"/>
        <c:axId val="0"/>
      </c:bar3DChart>
      <c:catAx>
        <c:axId val="34097408"/>
        <c:scaling>
          <c:orientation val="minMax"/>
        </c:scaling>
        <c:axPos val="b"/>
        <c:majorTickMark val="none"/>
        <c:tickLblPos val="nextTo"/>
        <c:crossAx val="34107392"/>
        <c:crosses val="autoZero"/>
        <c:auto val="1"/>
        <c:lblAlgn val="ctr"/>
        <c:lblOffset val="100"/>
      </c:catAx>
      <c:valAx>
        <c:axId val="34107392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40974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4"/>
  <c:chart>
    <c:title>
      <c:tx>
        <c:rich>
          <a:bodyPr/>
          <a:lstStyle/>
          <a:p>
            <a:pPr>
              <a:defRPr/>
            </a:pPr>
            <a:r>
              <a:rPr lang="en-US" sz="1400"/>
              <a:t>KEPATUHAN APD DI INTALASI GIZI</a:t>
            </a:r>
          </a:p>
          <a:p>
            <a:pPr>
              <a:defRPr/>
            </a:pPr>
            <a:r>
              <a:rPr lang="en-US" sz="1400" b="1" i="0" u="none" strike="noStrike" baseline="0"/>
              <a:t>PERIODE JANUARI- MARET 2017</a:t>
            </a:r>
            <a:endParaRPr lang="en-US" sz="1400"/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0.30987109110307037"/>
          <c:y val="0.22033770971289643"/>
          <c:w val="0.69012895319545464"/>
          <c:h val="0.38837207792995815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JANUARI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HASIL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0.997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FEBRUARI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HASIL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MARET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HASIL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</c:ser>
        <c:shape val="cylinder"/>
        <c:axId val="34138752"/>
        <c:axId val="60105088"/>
        <c:axId val="0"/>
      </c:bar3DChart>
      <c:catAx>
        <c:axId val="34138752"/>
        <c:scaling>
          <c:orientation val="minMax"/>
        </c:scaling>
        <c:axPos val="b"/>
        <c:majorTickMark val="none"/>
        <c:tickLblPos val="nextTo"/>
        <c:crossAx val="60105088"/>
        <c:crosses val="autoZero"/>
        <c:auto val="1"/>
        <c:lblAlgn val="ctr"/>
        <c:lblOffset val="100"/>
      </c:catAx>
      <c:valAx>
        <c:axId val="60105088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41387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 sz="1200"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KEPATUHAN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APD DI LOUNDRY DAN LABORAT </a:t>
            </a:r>
            <a:r>
              <a:rPr lang="en-US" sz="1200" b="1" i="0" u="none" strike="noStrike" baseline="0">
                <a:latin typeface="Times New Roman" pitchFamily="18" charset="0"/>
                <a:cs typeface="Times New Roman" pitchFamily="18" charset="0"/>
              </a:rPr>
              <a:t>PERIODE JANUARI-MARET 2017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483142396899971"/>
          <c:y val="2.1947873799725692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4055911646298741"/>
          <c:y val="0.23620901527479179"/>
          <c:w val="0.65063198806900535"/>
          <c:h val="0.51844723113314561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JANUARI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HASIL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0.94120000000000004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FEBRUARI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HASIL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0.93940000000000001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MARET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HASIL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0.95050000000000001</c:v>
                </c:pt>
              </c:numCache>
            </c:numRef>
          </c:val>
        </c:ser>
        <c:shape val="cylinder"/>
        <c:axId val="60902400"/>
        <c:axId val="60904192"/>
        <c:axId val="0"/>
      </c:bar3DChart>
      <c:catAx>
        <c:axId val="60902400"/>
        <c:scaling>
          <c:orientation val="minMax"/>
        </c:scaling>
        <c:axPos val="b"/>
        <c:majorTickMark val="none"/>
        <c:tickLblPos val="nextTo"/>
        <c:crossAx val="60904192"/>
        <c:crosses val="autoZero"/>
        <c:auto val="1"/>
        <c:lblAlgn val="ctr"/>
        <c:lblOffset val="100"/>
      </c:catAx>
      <c:valAx>
        <c:axId val="60904192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09024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9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</dc:creator>
  <cp:lastModifiedBy>PPI</cp:lastModifiedBy>
  <cp:revision>36</cp:revision>
  <cp:lastPrinted>2017-04-19T03:36:00Z</cp:lastPrinted>
  <dcterms:created xsi:type="dcterms:W3CDTF">2016-07-13T01:52:00Z</dcterms:created>
  <dcterms:modified xsi:type="dcterms:W3CDTF">2017-05-06T06:17:00Z</dcterms:modified>
</cp:coreProperties>
</file>